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5BAE7" w14:textId="647DAA80" w:rsidR="00D51766" w:rsidRPr="00EC3076" w:rsidRDefault="00EC3076" w:rsidP="000E31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</w:t>
      </w:r>
      <w:r w:rsidR="00D51766" w:rsidRPr="00EC3076">
        <w:rPr>
          <w:b/>
          <w:bCs/>
          <w:sz w:val="28"/>
          <w:szCs w:val="28"/>
        </w:rPr>
        <w:t>k</w:t>
      </w:r>
      <w:r w:rsidR="0054345F" w:rsidRPr="00EC3076">
        <w:rPr>
          <w:b/>
          <w:bCs/>
          <w:sz w:val="28"/>
          <w:szCs w:val="28"/>
        </w:rPr>
        <w:t xml:space="preserve">é bude </w:t>
      </w:r>
      <w:r w:rsidRPr="00EC3076">
        <w:rPr>
          <w:b/>
          <w:bCs/>
          <w:sz w:val="28"/>
          <w:szCs w:val="28"/>
        </w:rPr>
        <w:t>léto</w:t>
      </w:r>
      <w:r w:rsidR="0054345F" w:rsidRPr="00EC3076">
        <w:rPr>
          <w:b/>
          <w:bCs/>
          <w:sz w:val="28"/>
          <w:szCs w:val="28"/>
        </w:rPr>
        <w:t xml:space="preserve"> </w:t>
      </w:r>
      <w:r w:rsidR="00D51766" w:rsidRPr="00EC3076">
        <w:rPr>
          <w:b/>
          <w:bCs/>
          <w:sz w:val="28"/>
          <w:szCs w:val="28"/>
        </w:rPr>
        <w:t>pod</w:t>
      </w:r>
      <w:r>
        <w:rPr>
          <w:b/>
          <w:bCs/>
          <w:sz w:val="28"/>
          <w:szCs w:val="28"/>
        </w:rPr>
        <w:t>le</w:t>
      </w:r>
      <w:r w:rsidR="00D51766" w:rsidRPr="00EC3076">
        <w:rPr>
          <w:b/>
          <w:bCs/>
          <w:sz w:val="28"/>
          <w:szCs w:val="28"/>
        </w:rPr>
        <w:t xml:space="preserve"> SodaStream?</w:t>
      </w:r>
      <w:bookmarkStart w:id="0" w:name="_GoBack"/>
      <w:bookmarkEnd w:id="0"/>
    </w:p>
    <w:p w14:paraId="76DE70D8" w14:textId="77777777" w:rsidR="00D51766" w:rsidRPr="00EC3076" w:rsidRDefault="00D51766" w:rsidP="000E314B">
      <w:pPr>
        <w:jc w:val="both"/>
      </w:pPr>
    </w:p>
    <w:p w14:paraId="74360020" w14:textId="13D367CC" w:rsidR="00C355A0" w:rsidRPr="00EC3076" w:rsidRDefault="00D51766" w:rsidP="000E314B">
      <w:pPr>
        <w:jc w:val="both"/>
        <w:rPr>
          <w:b/>
          <w:bCs/>
        </w:rPr>
      </w:pPr>
      <w:r w:rsidRPr="00EC3076">
        <w:rPr>
          <w:b/>
          <w:bCs/>
        </w:rPr>
        <w:t>Letn</w:t>
      </w:r>
      <w:r w:rsidR="00EC3076">
        <w:rPr>
          <w:b/>
          <w:bCs/>
        </w:rPr>
        <w:t>í</w:t>
      </w:r>
      <w:r w:rsidRPr="00EC3076">
        <w:rPr>
          <w:b/>
          <w:bCs/>
        </w:rPr>
        <w:t xml:space="preserve"> sezóna </w:t>
      </w:r>
      <w:r w:rsidR="00C355A0" w:rsidRPr="00EC3076">
        <w:rPr>
          <w:b/>
          <w:bCs/>
        </w:rPr>
        <w:t xml:space="preserve">je </w:t>
      </w:r>
      <w:r w:rsidRPr="00EC3076">
        <w:rPr>
          <w:b/>
          <w:bCs/>
        </w:rPr>
        <w:t>pr</w:t>
      </w:r>
      <w:r w:rsidR="00EC3076">
        <w:rPr>
          <w:b/>
          <w:bCs/>
        </w:rPr>
        <w:t>o</w:t>
      </w:r>
      <w:r w:rsidRPr="00EC3076">
        <w:rPr>
          <w:b/>
          <w:bCs/>
        </w:rPr>
        <w:t xml:space="preserve"> </w:t>
      </w:r>
      <w:r w:rsidR="00C355A0" w:rsidRPr="00EC3076">
        <w:rPr>
          <w:b/>
          <w:bCs/>
        </w:rPr>
        <w:t xml:space="preserve">SodaStream </w:t>
      </w:r>
      <w:r w:rsidR="00EC3076">
        <w:rPr>
          <w:b/>
          <w:bCs/>
        </w:rPr>
        <w:t>j</w:t>
      </w:r>
      <w:r w:rsidR="00C355A0" w:rsidRPr="00EC3076">
        <w:rPr>
          <w:b/>
          <w:bCs/>
        </w:rPr>
        <w:t xml:space="preserve">ako </w:t>
      </w:r>
      <w:r w:rsidR="00EC3076" w:rsidRPr="00EC3076">
        <w:rPr>
          <w:b/>
          <w:bCs/>
        </w:rPr>
        <w:t>globálního</w:t>
      </w:r>
      <w:r w:rsidR="00C355A0" w:rsidRPr="00EC3076">
        <w:rPr>
          <w:b/>
          <w:bCs/>
        </w:rPr>
        <w:t xml:space="preserve"> lídra </w:t>
      </w:r>
      <w:r w:rsidR="00EC3076" w:rsidRPr="00EC3076">
        <w:rPr>
          <w:b/>
          <w:bCs/>
        </w:rPr>
        <w:t>ve</w:t>
      </w:r>
      <w:r w:rsidR="00C355A0" w:rsidRPr="00EC3076">
        <w:rPr>
          <w:b/>
          <w:bCs/>
        </w:rPr>
        <w:t xml:space="preserve"> </w:t>
      </w:r>
      <w:r w:rsidR="00EC3076" w:rsidRPr="00EC3076">
        <w:rPr>
          <w:b/>
          <w:bCs/>
        </w:rPr>
        <w:t>výrobě</w:t>
      </w:r>
      <w:r w:rsidR="00C355A0" w:rsidRPr="00EC3076">
        <w:rPr>
          <w:b/>
          <w:bCs/>
        </w:rPr>
        <w:t xml:space="preserve"> perliv</w:t>
      </w:r>
      <w:r w:rsidR="00EC3076">
        <w:rPr>
          <w:b/>
          <w:bCs/>
        </w:rPr>
        <w:t>é</w:t>
      </w:r>
      <w:r w:rsidR="00C355A0" w:rsidRPr="00EC3076">
        <w:rPr>
          <w:b/>
          <w:bCs/>
        </w:rPr>
        <w:t xml:space="preserve"> vody </w:t>
      </w:r>
      <w:r w:rsidR="00EC3076" w:rsidRPr="00EC3076">
        <w:rPr>
          <w:b/>
          <w:bCs/>
        </w:rPr>
        <w:t>klíčovým</w:t>
      </w:r>
      <w:r w:rsidR="00C355A0" w:rsidRPr="00EC3076">
        <w:rPr>
          <w:b/>
          <w:bCs/>
        </w:rPr>
        <w:t xml:space="preserve"> obdobím</w:t>
      </w:r>
      <w:r w:rsidR="0054345F" w:rsidRPr="00EC3076">
        <w:rPr>
          <w:b/>
          <w:bCs/>
        </w:rPr>
        <w:t>.</w:t>
      </w:r>
      <w:r w:rsidR="00C355A0" w:rsidRPr="00EC3076">
        <w:rPr>
          <w:b/>
          <w:bCs/>
        </w:rPr>
        <w:t xml:space="preserve"> </w:t>
      </w:r>
      <w:r w:rsidR="0054345F" w:rsidRPr="00EC3076">
        <w:rPr>
          <w:b/>
          <w:bCs/>
        </w:rPr>
        <w:t xml:space="preserve">Výrobník SodaStream dnes </w:t>
      </w:r>
      <w:r w:rsidR="00EC3076" w:rsidRPr="00EC3076">
        <w:rPr>
          <w:b/>
          <w:bCs/>
        </w:rPr>
        <w:t>používá</w:t>
      </w:r>
      <w:r w:rsidR="0054345F" w:rsidRPr="00EC3076">
        <w:rPr>
          <w:b/>
          <w:bCs/>
        </w:rPr>
        <w:t xml:space="preserve"> </w:t>
      </w:r>
      <w:r w:rsidR="00EC3076" w:rsidRPr="00EC3076">
        <w:rPr>
          <w:b/>
          <w:bCs/>
        </w:rPr>
        <w:t>pr</w:t>
      </w:r>
      <w:r w:rsidR="00EC3076">
        <w:rPr>
          <w:b/>
          <w:bCs/>
        </w:rPr>
        <w:t>ů</w:t>
      </w:r>
      <w:r w:rsidR="00EC3076" w:rsidRPr="00EC3076">
        <w:rPr>
          <w:b/>
          <w:bCs/>
        </w:rPr>
        <w:t>měrně</w:t>
      </w:r>
      <w:r w:rsidR="0054345F" w:rsidRPr="00EC3076">
        <w:rPr>
          <w:b/>
          <w:bCs/>
        </w:rPr>
        <w:t xml:space="preserve"> každá </w:t>
      </w:r>
      <w:r w:rsidR="00EC3076">
        <w:rPr>
          <w:b/>
          <w:bCs/>
        </w:rPr>
        <w:t>šestá</w:t>
      </w:r>
      <w:r w:rsidR="0054345F" w:rsidRPr="00EC3076">
        <w:rPr>
          <w:b/>
          <w:bCs/>
        </w:rPr>
        <w:t xml:space="preserve"> česká </w:t>
      </w:r>
      <w:r w:rsidR="00EC3076" w:rsidRPr="00EC3076">
        <w:rPr>
          <w:b/>
          <w:bCs/>
        </w:rPr>
        <w:t>domácnost</w:t>
      </w:r>
      <w:r w:rsidR="0054345F" w:rsidRPr="00EC3076">
        <w:rPr>
          <w:b/>
          <w:bCs/>
        </w:rPr>
        <w:t xml:space="preserve">, </w:t>
      </w:r>
      <w:r w:rsidR="00EC3076">
        <w:rPr>
          <w:b/>
          <w:bCs/>
        </w:rPr>
        <w:t>ale</w:t>
      </w:r>
      <w:r w:rsidR="0054345F" w:rsidRPr="00EC3076">
        <w:rPr>
          <w:b/>
          <w:bCs/>
        </w:rPr>
        <w:t xml:space="preserve"> bohatá </w:t>
      </w:r>
      <w:r w:rsidR="00EC3076" w:rsidRPr="00EC3076">
        <w:rPr>
          <w:b/>
          <w:bCs/>
        </w:rPr>
        <w:t>letní</w:t>
      </w:r>
      <w:r w:rsidR="0054345F" w:rsidRPr="00EC3076">
        <w:rPr>
          <w:b/>
          <w:bCs/>
        </w:rPr>
        <w:t xml:space="preserve"> </w:t>
      </w:r>
      <w:r w:rsidR="00EC3076" w:rsidRPr="00EC3076">
        <w:rPr>
          <w:b/>
          <w:bCs/>
        </w:rPr>
        <w:t>n</w:t>
      </w:r>
      <w:r w:rsidR="00EC3076">
        <w:rPr>
          <w:b/>
          <w:bCs/>
        </w:rPr>
        <w:t>a</w:t>
      </w:r>
      <w:r w:rsidR="00EC3076" w:rsidRPr="00EC3076">
        <w:rPr>
          <w:b/>
          <w:bCs/>
        </w:rPr>
        <w:t>dílka</w:t>
      </w:r>
      <w:r w:rsidR="0054345F" w:rsidRPr="00EC3076">
        <w:rPr>
          <w:b/>
          <w:bCs/>
        </w:rPr>
        <w:t xml:space="preserve"> </w:t>
      </w:r>
      <w:r w:rsidR="00EC3076" w:rsidRPr="00EC3076">
        <w:rPr>
          <w:b/>
          <w:bCs/>
        </w:rPr>
        <w:t>novinek</w:t>
      </w:r>
      <w:r w:rsidR="0054345F" w:rsidRPr="00EC3076">
        <w:rPr>
          <w:b/>
          <w:bCs/>
        </w:rPr>
        <w:t xml:space="preserve"> </w:t>
      </w:r>
      <w:r w:rsidR="00EC3076" w:rsidRPr="00EC3076">
        <w:rPr>
          <w:b/>
          <w:bCs/>
        </w:rPr>
        <w:t>určitě</w:t>
      </w:r>
      <w:r w:rsidR="0054345F" w:rsidRPr="00EC3076">
        <w:rPr>
          <w:b/>
          <w:bCs/>
        </w:rPr>
        <w:t xml:space="preserve"> osloví </w:t>
      </w:r>
      <w:r w:rsidR="00EC3076">
        <w:rPr>
          <w:b/>
          <w:bCs/>
        </w:rPr>
        <w:t>i</w:t>
      </w:r>
      <w:r w:rsidR="0054345F" w:rsidRPr="00EC3076">
        <w:rPr>
          <w:b/>
          <w:bCs/>
        </w:rPr>
        <w:t xml:space="preserve"> zákazník</w:t>
      </w:r>
      <w:r w:rsidR="00EC3076">
        <w:rPr>
          <w:b/>
          <w:bCs/>
        </w:rPr>
        <w:t>y</w:t>
      </w:r>
      <w:r w:rsidR="0054345F" w:rsidRPr="00EC3076">
        <w:rPr>
          <w:b/>
          <w:bCs/>
        </w:rPr>
        <w:t xml:space="preserve">, </w:t>
      </w:r>
      <w:r w:rsidR="00EC3076" w:rsidRPr="00EC3076">
        <w:rPr>
          <w:b/>
          <w:bCs/>
        </w:rPr>
        <w:t>kteří</w:t>
      </w:r>
      <w:r w:rsidR="0054345F" w:rsidRPr="00EC3076">
        <w:rPr>
          <w:b/>
          <w:bCs/>
        </w:rPr>
        <w:t xml:space="preserve"> sv</w:t>
      </w:r>
      <w:r w:rsidR="00EC3076">
        <w:rPr>
          <w:b/>
          <w:bCs/>
        </w:rPr>
        <w:t>ů</w:t>
      </w:r>
      <w:r w:rsidR="0054345F" w:rsidRPr="00EC3076">
        <w:rPr>
          <w:b/>
          <w:bCs/>
        </w:rPr>
        <w:t xml:space="preserve">j </w:t>
      </w:r>
      <w:r w:rsidR="00EC3076" w:rsidRPr="00EC3076">
        <w:rPr>
          <w:b/>
          <w:bCs/>
        </w:rPr>
        <w:t>přístroj</w:t>
      </w:r>
      <w:r w:rsidR="0054345F" w:rsidRPr="00EC3076">
        <w:rPr>
          <w:b/>
          <w:bCs/>
        </w:rPr>
        <w:t xml:space="preserve"> </w:t>
      </w:r>
      <w:r w:rsidR="00EC3076">
        <w:rPr>
          <w:b/>
          <w:bCs/>
        </w:rPr>
        <w:t>j</w:t>
      </w:r>
      <w:r w:rsidR="00EC3076" w:rsidRPr="00EC3076">
        <w:rPr>
          <w:b/>
          <w:bCs/>
        </w:rPr>
        <w:t>eště</w:t>
      </w:r>
      <w:r w:rsidR="0054345F" w:rsidRPr="00EC3076">
        <w:rPr>
          <w:b/>
          <w:bCs/>
        </w:rPr>
        <w:t xml:space="preserve"> </w:t>
      </w:r>
      <w:r w:rsidR="00EC3076" w:rsidRPr="00EC3076">
        <w:rPr>
          <w:b/>
          <w:bCs/>
        </w:rPr>
        <w:t>nemají</w:t>
      </w:r>
      <w:r w:rsidR="0054345F" w:rsidRPr="00EC3076">
        <w:rPr>
          <w:b/>
          <w:bCs/>
        </w:rPr>
        <w:t xml:space="preserve">. </w:t>
      </w:r>
    </w:p>
    <w:p w14:paraId="5F6CD590" w14:textId="77777777" w:rsidR="00D51766" w:rsidRPr="00EC3076" w:rsidRDefault="00D51766" w:rsidP="000E314B">
      <w:pPr>
        <w:jc w:val="both"/>
      </w:pPr>
    </w:p>
    <w:p w14:paraId="43749EA7" w14:textId="0A27AEE5" w:rsidR="00D51766" w:rsidRPr="00EC3076" w:rsidRDefault="00D51766" w:rsidP="000E314B">
      <w:pPr>
        <w:jc w:val="both"/>
        <w:rPr>
          <w:b/>
          <w:bCs/>
        </w:rPr>
      </w:pPr>
      <w:r w:rsidRPr="00EC3076">
        <w:rPr>
          <w:b/>
          <w:bCs/>
        </w:rPr>
        <w:t>V</w:t>
      </w:r>
      <w:r w:rsidR="00EC3076">
        <w:rPr>
          <w:b/>
          <w:bCs/>
        </w:rPr>
        <w:t>í</w:t>
      </w:r>
      <w:r w:rsidRPr="00EC3076">
        <w:rPr>
          <w:b/>
          <w:bCs/>
        </w:rPr>
        <w:t xml:space="preserve">c chutí </w:t>
      </w:r>
      <w:r w:rsidR="00EC3076">
        <w:rPr>
          <w:b/>
          <w:bCs/>
        </w:rPr>
        <w:t>i</w:t>
      </w:r>
      <w:r w:rsidRPr="00EC3076">
        <w:rPr>
          <w:b/>
          <w:bCs/>
        </w:rPr>
        <w:t xml:space="preserve"> </w:t>
      </w:r>
      <w:r w:rsidR="00EC3076" w:rsidRPr="00EC3076">
        <w:rPr>
          <w:b/>
          <w:bCs/>
        </w:rPr>
        <w:t>udržitelnosti</w:t>
      </w:r>
    </w:p>
    <w:p w14:paraId="452037D7" w14:textId="549D8606" w:rsidR="00D51766" w:rsidRPr="00EC3076" w:rsidRDefault="0054345F" w:rsidP="000E314B">
      <w:pPr>
        <w:jc w:val="both"/>
      </w:pPr>
      <w:r w:rsidRPr="00EC3076">
        <w:t>Čistá perlivá voda ochu</w:t>
      </w:r>
      <w:r w:rsidR="00EC3076">
        <w:t>c</w:t>
      </w:r>
      <w:r w:rsidRPr="00EC3076">
        <w:t>ená k</w:t>
      </w:r>
      <w:r w:rsidR="00EC3076">
        <w:t>ou</w:t>
      </w:r>
      <w:r w:rsidRPr="00EC3076">
        <w:t>sk</w:t>
      </w:r>
      <w:r w:rsidR="00EC3076">
        <w:t>y</w:t>
      </w:r>
      <w:r w:rsidRPr="00EC3076">
        <w:t xml:space="preserve"> ovoc</w:t>
      </w:r>
      <w:r w:rsidR="00EC3076">
        <w:t>e</w:t>
      </w:r>
      <w:r w:rsidRPr="00EC3076">
        <w:t xml:space="preserve"> či </w:t>
      </w:r>
      <w:r w:rsidR="00EC3076" w:rsidRPr="00EC3076">
        <w:t>bylinek</w:t>
      </w:r>
      <w:r w:rsidRPr="00EC3076">
        <w:t xml:space="preserve"> je </w:t>
      </w:r>
      <w:r w:rsidR="009D1BF2" w:rsidRPr="00EC3076">
        <w:t>pr</w:t>
      </w:r>
      <w:r w:rsidR="00EC3076">
        <w:t>o</w:t>
      </w:r>
      <w:r w:rsidR="009D1BF2" w:rsidRPr="00EC3076">
        <w:t xml:space="preserve"> milovník</w:t>
      </w:r>
      <w:r w:rsidR="00EC3076">
        <w:t>y</w:t>
      </w:r>
      <w:r w:rsidR="009D1BF2" w:rsidRPr="00EC3076">
        <w:t xml:space="preserve"> </w:t>
      </w:r>
      <w:r w:rsidR="00EC3076" w:rsidRPr="00EC3076">
        <w:t>bublinek</w:t>
      </w:r>
      <w:r w:rsidR="009D1BF2" w:rsidRPr="00EC3076">
        <w:t xml:space="preserve"> </w:t>
      </w:r>
      <w:r w:rsidR="00EC3076" w:rsidRPr="00EC3076">
        <w:t>jednoznačně</w:t>
      </w:r>
      <w:r w:rsidR="000A4178" w:rsidRPr="00EC3076">
        <w:t xml:space="preserve"> </w:t>
      </w:r>
      <w:r w:rsidR="00EC3076" w:rsidRPr="00EC3076">
        <w:t>n</w:t>
      </w:r>
      <w:r w:rsidR="00EC3076">
        <w:t>e</w:t>
      </w:r>
      <w:r w:rsidR="00EC3076" w:rsidRPr="00EC3076">
        <w:t>jvhodnější</w:t>
      </w:r>
      <w:r w:rsidR="000A4178" w:rsidRPr="00EC3076">
        <w:t xml:space="preserve"> formou pitného režimu. Pr</w:t>
      </w:r>
      <w:r w:rsidR="00EC3076">
        <w:t>o</w:t>
      </w:r>
      <w:r w:rsidR="000A4178" w:rsidRPr="00EC3076">
        <w:t xml:space="preserve"> </w:t>
      </w:r>
      <w:r w:rsidR="005C2AA5" w:rsidRPr="00EC3076">
        <w:t>t</w:t>
      </w:r>
      <w:r w:rsidR="00EC3076">
        <w:t>y</w:t>
      </w:r>
      <w:r w:rsidR="000A4178" w:rsidRPr="00EC3076">
        <w:t>, kt</w:t>
      </w:r>
      <w:r w:rsidR="00EC3076">
        <w:t>eř</w:t>
      </w:r>
      <w:r w:rsidR="005C2AA5" w:rsidRPr="00EC3076">
        <w:t>í</w:t>
      </w:r>
      <w:r w:rsidR="000A4178" w:rsidRPr="00EC3076">
        <w:t xml:space="preserve"> si ho ch</w:t>
      </w:r>
      <w:r w:rsidR="00EC3076">
        <w:t>tějí</w:t>
      </w:r>
      <w:r w:rsidR="000A4178" w:rsidRPr="00EC3076">
        <w:t xml:space="preserve"> </w:t>
      </w:r>
      <w:r w:rsidR="00EC3076" w:rsidRPr="00EC3076">
        <w:t>zpestřit</w:t>
      </w:r>
      <w:r w:rsidR="000A4178" w:rsidRPr="00EC3076">
        <w:t xml:space="preserve"> </w:t>
      </w:r>
      <w:r w:rsidR="00EC3076" w:rsidRPr="00EC3076">
        <w:t>různými</w:t>
      </w:r>
      <w:r w:rsidR="009D1BF2" w:rsidRPr="00EC3076">
        <w:t xml:space="preserve"> </w:t>
      </w:r>
      <w:r w:rsidR="00EC3076" w:rsidRPr="00EC3076">
        <w:t>ochucenými</w:t>
      </w:r>
      <w:r w:rsidR="009D1BF2" w:rsidRPr="00EC3076">
        <w:t xml:space="preserve"> nápoji, má SodaStream v </w:t>
      </w:r>
      <w:r w:rsidR="00EC3076">
        <w:t>nabídce</w:t>
      </w:r>
      <w:r w:rsidR="009D1BF2" w:rsidRPr="00EC3076">
        <w:t xml:space="preserve"> </w:t>
      </w:r>
      <w:r w:rsidR="00EC3076">
        <w:t>i</w:t>
      </w:r>
      <w:r w:rsidR="009D1BF2" w:rsidRPr="00EC3076">
        <w:t xml:space="preserve"> </w:t>
      </w:r>
      <w:r w:rsidR="00EC3076" w:rsidRPr="00EC3076">
        <w:rPr>
          <w:b/>
          <w:bCs/>
        </w:rPr>
        <w:t>originální</w:t>
      </w:r>
      <w:r w:rsidR="009D1BF2" w:rsidRPr="00EC3076">
        <w:rPr>
          <w:b/>
          <w:bCs/>
        </w:rPr>
        <w:t xml:space="preserve"> </w:t>
      </w:r>
      <w:r w:rsidR="00EC3076" w:rsidRPr="00EC3076">
        <w:rPr>
          <w:b/>
          <w:bCs/>
        </w:rPr>
        <w:t>příchutě</w:t>
      </w:r>
      <w:r w:rsidR="009D1BF2" w:rsidRPr="00EC3076">
        <w:rPr>
          <w:b/>
          <w:bCs/>
        </w:rPr>
        <w:t xml:space="preserve"> </w:t>
      </w:r>
      <w:proofErr w:type="spellStart"/>
      <w:r w:rsidR="009D1BF2" w:rsidRPr="00EC3076">
        <w:rPr>
          <w:b/>
          <w:bCs/>
        </w:rPr>
        <w:t>Classic</w:t>
      </w:r>
      <w:proofErr w:type="spellEnd"/>
      <w:r w:rsidR="009D1BF2" w:rsidRPr="00EC3076">
        <w:t xml:space="preserve"> (p</w:t>
      </w:r>
      <w:r w:rsidR="00EC3076">
        <w:t>ř</w:t>
      </w:r>
      <w:r w:rsidR="009D1BF2" w:rsidRPr="00EC3076">
        <w:t>ed</w:t>
      </w:r>
      <w:r w:rsidR="00EC3076">
        <w:t>e</w:t>
      </w:r>
      <w:r w:rsidR="009D1BF2" w:rsidRPr="00EC3076">
        <w:t>vš</w:t>
      </w:r>
      <w:r w:rsidR="00EC3076">
        <w:t>í</w:t>
      </w:r>
      <w:r w:rsidR="009D1BF2" w:rsidRPr="00EC3076">
        <w:t xml:space="preserve">m </w:t>
      </w:r>
      <w:r w:rsidR="00EC3076" w:rsidRPr="00EC3076">
        <w:t>tradiční</w:t>
      </w:r>
      <w:r w:rsidR="009D1BF2" w:rsidRPr="00EC3076">
        <w:t xml:space="preserve"> ovocné </w:t>
      </w:r>
      <w:r w:rsidR="00EC3076" w:rsidRPr="00EC3076">
        <w:t>příchutě</w:t>
      </w:r>
      <w:r w:rsidR="009D1BF2" w:rsidRPr="00EC3076">
        <w:t xml:space="preserve">) </w:t>
      </w:r>
      <w:r w:rsidR="009D1BF2" w:rsidRPr="00EC3076">
        <w:rPr>
          <w:b/>
          <w:bCs/>
        </w:rPr>
        <w:t>a </w:t>
      </w:r>
      <w:proofErr w:type="spellStart"/>
      <w:r w:rsidR="009D1BF2" w:rsidRPr="00EC3076">
        <w:rPr>
          <w:b/>
          <w:bCs/>
        </w:rPr>
        <w:t>Pepsico</w:t>
      </w:r>
      <w:proofErr w:type="spellEnd"/>
      <w:r w:rsidR="009D1BF2" w:rsidRPr="00EC3076">
        <w:t xml:space="preserve"> (P</w:t>
      </w:r>
      <w:r w:rsidR="005C2AA5" w:rsidRPr="00EC3076">
        <w:t>EPSI</w:t>
      </w:r>
      <w:r w:rsidR="009D1BF2" w:rsidRPr="00EC3076">
        <w:t xml:space="preserve">, 7 Up, </w:t>
      </w:r>
      <w:proofErr w:type="spellStart"/>
      <w:r w:rsidR="009D1BF2" w:rsidRPr="00EC3076">
        <w:t>Mirinda</w:t>
      </w:r>
      <w:proofErr w:type="spellEnd"/>
      <w:r w:rsidR="005C2AA5" w:rsidRPr="00EC3076">
        <w:t>,</w:t>
      </w:r>
      <w:r w:rsidR="009D1BF2" w:rsidRPr="00EC3076">
        <w:t xml:space="preserve"> </w:t>
      </w:r>
      <w:r w:rsidR="00EC3076">
        <w:t>i</w:t>
      </w:r>
      <w:r w:rsidR="009D1BF2" w:rsidRPr="00EC3076">
        <w:t xml:space="preserve"> </w:t>
      </w:r>
      <w:r w:rsidR="00EC3076" w:rsidRPr="00EC3076">
        <w:t>ve</w:t>
      </w:r>
      <w:r w:rsidR="009D1BF2" w:rsidRPr="00EC3076">
        <w:t xml:space="preserve"> </w:t>
      </w:r>
      <w:r w:rsidR="00EC3076" w:rsidRPr="00EC3076">
        <w:t>verzi</w:t>
      </w:r>
      <w:r w:rsidR="009D1BF2" w:rsidRPr="00EC3076">
        <w:t xml:space="preserve"> bez cukru). </w:t>
      </w:r>
      <w:r w:rsidR="005C2AA5" w:rsidRPr="00EC3076">
        <w:t xml:space="preserve">Z každého </w:t>
      </w:r>
      <w:r w:rsidR="00EC3076" w:rsidRPr="00EC3076">
        <w:t>balení</w:t>
      </w:r>
      <w:r w:rsidR="005C2AA5" w:rsidRPr="00EC3076">
        <w:t xml:space="preserve"> </w:t>
      </w:r>
      <w:r w:rsidR="00EC3076" w:rsidRPr="00EC3076">
        <w:t>příchutě</w:t>
      </w:r>
      <w:r w:rsidR="005C2AA5" w:rsidRPr="00EC3076">
        <w:t xml:space="preserve"> SodaStream si </w:t>
      </w:r>
      <w:r w:rsidR="00EC3076" w:rsidRPr="00EC3076">
        <w:t>může</w:t>
      </w:r>
      <w:r w:rsidR="005C2AA5" w:rsidRPr="00EC3076">
        <w:t xml:space="preserve"> zákazník v pohodlí domova </w:t>
      </w:r>
      <w:r w:rsidR="00EC3076" w:rsidRPr="00EC3076">
        <w:t>připravit</w:t>
      </w:r>
      <w:r w:rsidR="005C2AA5" w:rsidRPr="00EC3076">
        <w:t xml:space="preserve"> až 9 litr</w:t>
      </w:r>
      <w:r w:rsidR="00EC3076">
        <w:t>ů</w:t>
      </w:r>
      <w:r w:rsidR="005C2AA5" w:rsidRPr="00EC3076">
        <w:t xml:space="preserve"> </w:t>
      </w:r>
      <w:r w:rsidR="00EC3076" w:rsidRPr="00EC3076">
        <w:t>nápoje</w:t>
      </w:r>
      <w:r w:rsidR="005C2AA5" w:rsidRPr="00EC3076">
        <w:t xml:space="preserve">. </w:t>
      </w:r>
      <w:r w:rsidR="00EC3076" w:rsidRPr="00EC3076">
        <w:t>Před</w:t>
      </w:r>
      <w:r w:rsidR="009D1BF2" w:rsidRPr="00EC3076">
        <w:t xml:space="preserve"> letn</w:t>
      </w:r>
      <w:r w:rsidR="00EC3076">
        <w:t>í</w:t>
      </w:r>
      <w:r w:rsidR="009D1BF2" w:rsidRPr="00EC3076">
        <w:t xml:space="preserve"> sezónou </w:t>
      </w:r>
      <w:r w:rsidR="00EC3076" w:rsidRPr="00EC3076">
        <w:t>p</w:t>
      </w:r>
      <w:r w:rsidR="002300AB">
        <w:t>ro</w:t>
      </w:r>
      <w:r w:rsidR="00EC3076" w:rsidRPr="00EC3076">
        <w:t>š</w:t>
      </w:r>
      <w:r w:rsidR="00EC3076">
        <w:t>ly</w:t>
      </w:r>
      <w:r w:rsidR="009D1BF2" w:rsidRPr="00EC3076">
        <w:t xml:space="preserve"> obaly </w:t>
      </w:r>
      <w:r w:rsidR="00EC3076" w:rsidRPr="00EC3076">
        <w:t>příchutí</w:t>
      </w:r>
      <w:r w:rsidR="009D1BF2" w:rsidRPr="00EC3076">
        <w:t xml:space="preserve"> </w:t>
      </w:r>
      <w:r w:rsidR="005C2AA5" w:rsidRPr="00EC3076">
        <w:t xml:space="preserve">SodaStream </w:t>
      </w:r>
      <w:r w:rsidR="00EC3076" w:rsidRPr="00EC3076">
        <w:t>osvěžujícím</w:t>
      </w:r>
      <w:r w:rsidR="009D1BF2" w:rsidRPr="00EC3076">
        <w:t xml:space="preserve"> red</w:t>
      </w:r>
      <w:r w:rsidR="00EC3076">
        <w:t>esigne</w:t>
      </w:r>
      <w:r w:rsidR="009D1BF2" w:rsidRPr="00EC3076">
        <w:t xml:space="preserve">m, </w:t>
      </w:r>
      <w:r w:rsidR="00EC3076" w:rsidRPr="00EC3076">
        <w:t>který</w:t>
      </w:r>
      <w:r w:rsidR="009D1BF2" w:rsidRPr="00EC3076">
        <w:t xml:space="preserve"> </w:t>
      </w:r>
      <w:r w:rsidR="00EC3076">
        <w:t xml:space="preserve">je </w:t>
      </w:r>
      <w:r w:rsidR="00EC3076" w:rsidRPr="00EC3076">
        <w:t>vizuálně</w:t>
      </w:r>
      <w:r w:rsidR="009D1BF2" w:rsidRPr="00EC3076">
        <w:t xml:space="preserve"> </w:t>
      </w:r>
      <w:r w:rsidR="00EC3076">
        <w:t>s</w:t>
      </w:r>
      <w:r w:rsidR="009D1BF2" w:rsidRPr="00EC3076">
        <w:t>jedno</w:t>
      </w:r>
      <w:r w:rsidR="005C2AA5" w:rsidRPr="00EC3076">
        <w:t>til</w:t>
      </w:r>
      <w:r w:rsidR="009D1BF2" w:rsidRPr="00EC3076">
        <w:t xml:space="preserve"> s </w:t>
      </w:r>
      <w:r w:rsidR="00EC3076" w:rsidRPr="00EC3076">
        <w:t>příchutěmi</w:t>
      </w:r>
      <w:r w:rsidR="009D1BF2" w:rsidRPr="00EC3076">
        <w:t xml:space="preserve"> </w:t>
      </w:r>
      <w:proofErr w:type="spellStart"/>
      <w:r w:rsidR="009D1BF2" w:rsidRPr="00EC3076">
        <w:t>Pepsico</w:t>
      </w:r>
      <w:proofErr w:type="spellEnd"/>
      <w:r w:rsidR="009D1BF2" w:rsidRPr="00EC3076">
        <w:t xml:space="preserve">. Novinkou je </w:t>
      </w:r>
      <w:r w:rsidR="00EC3076">
        <w:t>i</w:t>
      </w:r>
      <w:r w:rsidR="005C2AA5" w:rsidRPr="00EC3076">
        <w:t xml:space="preserve"> použitý</w:t>
      </w:r>
      <w:r w:rsidR="009D1BF2" w:rsidRPr="00EC3076">
        <w:t xml:space="preserve"> obalový materiál – </w:t>
      </w:r>
      <w:r w:rsidR="00EC3076">
        <w:t>zatímco</w:t>
      </w:r>
      <w:r w:rsidR="009D1BF2" w:rsidRPr="00EC3076">
        <w:t xml:space="preserve"> </w:t>
      </w:r>
      <w:r w:rsidR="00EC3076" w:rsidRPr="00EC3076">
        <w:t>původně</w:t>
      </w:r>
      <w:r w:rsidR="009D1BF2" w:rsidRPr="00EC3076">
        <w:t xml:space="preserve"> </w:t>
      </w:r>
      <w:r w:rsidR="00EC3076" w:rsidRPr="00EC3076">
        <w:t>se</w:t>
      </w:r>
      <w:r w:rsidR="009D1BF2" w:rsidRPr="00EC3076">
        <w:t xml:space="preserve"> </w:t>
      </w:r>
      <w:r w:rsidR="00EC3076" w:rsidRPr="00EC3076">
        <w:t>příchutě</w:t>
      </w:r>
      <w:r w:rsidR="009D1BF2" w:rsidRPr="00EC3076">
        <w:t xml:space="preserve"> pr</w:t>
      </w:r>
      <w:r w:rsidR="00EC3076">
        <w:t>o</w:t>
      </w:r>
      <w:r w:rsidR="009D1BF2" w:rsidRPr="00EC3076">
        <w:t>dával</w:t>
      </w:r>
      <w:r w:rsidR="00EC3076">
        <w:t>y</w:t>
      </w:r>
      <w:r w:rsidR="009D1BF2" w:rsidRPr="00EC3076">
        <w:t xml:space="preserve"> v </w:t>
      </w:r>
      <w:r w:rsidR="00EC3076" w:rsidRPr="00EC3076">
        <w:t>b</w:t>
      </w:r>
      <w:r w:rsidR="00EC3076">
        <w:t>í</w:t>
      </w:r>
      <w:r w:rsidR="00EC3076" w:rsidRPr="00EC3076">
        <w:t>lých</w:t>
      </w:r>
      <w:r w:rsidR="009D1BF2" w:rsidRPr="00EC3076">
        <w:t xml:space="preserve"> plastových </w:t>
      </w:r>
      <w:r w:rsidR="00EC3076" w:rsidRPr="00EC3076">
        <w:t>obalech</w:t>
      </w:r>
      <w:r w:rsidR="009D1BF2" w:rsidRPr="00EC3076">
        <w:t xml:space="preserve">, </w:t>
      </w:r>
      <w:r w:rsidR="00EC3076">
        <w:t>nově</w:t>
      </w:r>
      <w:r w:rsidR="009D1BF2" w:rsidRPr="00EC3076">
        <w:t xml:space="preserve"> </w:t>
      </w:r>
      <w:r w:rsidR="00EC3076" w:rsidRPr="00EC3076">
        <w:t>se</w:t>
      </w:r>
      <w:r w:rsidR="009D1BF2" w:rsidRPr="00EC3076">
        <w:t xml:space="preserve"> pln</w:t>
      </w:r>
      <w:r w:rsidR="00EC3076">
        <w:t>í</w:t>
      </w:r>
      <w:r w:rsidR="009D1BF2" w:rsidRPr="00EC3076">
        <w:t xml:space="preserve"> do </w:t>
      </w:r>
      <w:r w:rsidR="00EC3076" w:rsidRPr="00EC3076">
        <w:t>pr</w:t>
      </w:r>
      <w:r w:rsidR="00EC3076">
        <w:t>ů</w:t>
      </w:r>
      <w:r w:rsidR="00EC3076" w:rsidRPr="00EC3076">
        <w:t>hledných</w:t>
      </w:r>
      <w:r w:rsidR="009D1BF2" w:rsidRPr="00EC3076">
        <w:t xml:space="preserve"> </w:t>
      </w:r>
      <w:proofErr w:type="spellStart"/>
      <w:r w:rsidR="005C2AA5" w:rsidRPr="00EC3076">
        <w:rPr>
          <w:b/>
          <w:bCs/>
        </w:rPr>
        <w:t>rPET</w:t>
      </w:r>
      <w:proofErr w:type="spellEnd"/>
      <w:r w:rsidR="005C2AA5" w:rsidRPr="00EC3076">
        <w:rPr>
          <w:b/>
          <w:bCs/>
        </w:rPr>
        <w:t xml:space="preserve"> o</w:t>
      </w:r>
      <w:r w:rsidR="009D1BF2" w:rsidRPr="00EC3076">
        <w:rPr>
          <w:b/>
          <w:bCs/>
        </w:rPr>
        <w:t>bal</w:t>
      </w:r>
      <w:r w:rsidR="00EC3076">
        <w:rPr>
          <w:b/>
          <w:bCs/>
        </w:rPr>
        <w:t>ů</w:t>
      </w:r>
      <w:r w:rsidR="005C2AA5" w:rsidRPr="002300AB">
        <w:rPr>
          <w:b/>
          <w:bCs/>
        </w:rPr>
        <w:t>,</w:t>
      </w:r>
      <w:r w:rsidR="005C2AA5" w:rsidRPr="00EC3076">
        <w:t xml:space="preserve"> </w:t>
      </w:r>
      <w:r w:rsidR="00EC3076" w:rsidRPr="00EC3076">
        <w:rPr>
          <w:b/>
          <w:bCs/>
        </w:rPr>
        <w:t>které</w:t>
      </w:r>
      <w:r w:rsidR="009D1BF2" w:rsidRPr="00EC3076">
        <w:rPr>
          <w:b/>
          <w:bCs/>
        </w:rPr>
        <w:t xml:space="preserve"> </w:t>
      </w:r>
      <w:r w:rsidR="00EC3076">
        <w:rPr>
          <w:b/>
          <w:bCs/>
        </w:rPr>
        <w:t>jsou</w:t>
      </w:r>
      <w:r w:rsidR="005C2AA5" w:rsidRPr="00EC3076">
        <w:rPr>
          <w:b/>
          <w:bCs/>
        </w:rPr>
        <w:t xml:space="preserve"> ekologi</w:t>
      </w:r>
      <w:r w:rsidR="00EC3076">
        <w:rPr>
          <w:b/>
          <w:bCs/>
        </w:rPr>
        <w:t>čtější</w:t>
      </w:r>
      <w:r w:rsidR="005C2AA5" w:rsidRPr="00EC3076">
        <w:rPr>
          <w:b/>
          <w:bCs/>
        </w:rPr>
        <w:t xml:space="preserve"> a </w:t>
      </w:r>
      <w:r w:rsidR="009D1BF2" w:rsidRPr="00EC3076">
        <w:rPr>
          <w:b/>
          <w:bCs/>
        </w:rPr>
        <w:t>100% recyklovan</w:t>
      </w:r>
      <w:r w:rsidR="005C2AA5" w:rsidRPr="00EC3076">
        <w:rPr>
          <w:b/>
          <w:bCs/>
        </w:rPr>
        <w:t>é</w:t>
      </w:r>
      <w:r w:rsidR="009D1BF2" w:rsidRPr="00EC3076">
        <w:t>. V </w:t>
      </w:r>
      <w:r w:rsidR="00A8065C" w:rsidRPr="00EC3076">
        <w:t>červnu</w:t>
      </w:r>
      <w:r w:rsidR="009D1BF2" w:rsidRPr="00EC3076">
        <w:t xml:space="preserve"> </w:t>
      </w:r>
      <w:proofErr w:type="spellStart"/>
      <w:r w:rsidR="009D1BF2" w:rsidRPr="00EC3076">
        <w:t>p</w:t>
      </w:r>
      <w:r w:rsidR="002300AB">
        <w:t>ř</w:t>
      </w:r>
      <w:r w:rsidR="009D1BF2" w:rsidRPr="00EC3076">
        <w:t>ibu</w:t>
      </w:r>
      <w:r w:rsidR="00EC3076">
        <w:t>dou</w:t>
      </w:r>
      <w:proofErr w:type="spellEnd"/>
      <w:r w:rsidR="009D1BF2" w:rsidRPr="00EC3076">
        <w:t xml:space="preserve"> </w:t>
      </w:r>
      <w:r w:rsidR="00EC3076">
        <w:t>i</w:t>
      </w:r>
      <w:r w:rsidR="009D1BF2" w:rsidRPr="00EC3076">
        <w:t xml:space="preserve"> </w:t>
      </w:r>
      <w:r w:rsidR="00EC3076" w:rsidRPr="00EC3076">
        <w:rPr>
          <w:b/>
          <w:bCs/>
        </w:rPr>
        <w:t>tři</w:t>
      </w:r>
      <w:r w:rsidR="009D1BF2" w:rsidRPr="00EC3076">
        <w:rPr>
          <w:b/>
          <w:bCs/>
        </w:rPr>
        <w:t xml:space="preserve"> nové </w:t>
      </w:r>
      <w:r w:rsidR="00EC3076" w:rsidRPr="00EC3076">
        <w:rPr>
          <w:b/>
          <w:bCs/>
        </w:rPr>
        <w:t>příchutě</w:t>
      </w:r>
      <w:r w:rsidR="00EC3076">
        <w:rPr>
          <w:b/>
          <w:bCs/>
        </w:rPr>
        <w:t>,</w:t>
      </w:r>
      <w:r w:rsidR="00A8065C" w:rsidRPr="00EC3076">
        <w:rPr>
          <w:b/>
          <w:bCs/>
        </w:rPr>
        <w:t xml:space="preserve"> </w:t>
      </w:r>
      <w:proofErr w:type="spellStart"/>
      <w:r w:rsidR="00A8065C" w:rsidRPr="00EC3076">
        <w:rPr>
          <w:b/>
          <w:bCs/>
        </w:rPr>
        <w:t>Ginger</w:t>
      </w:r>
      <w:proofErr w:type="spellEnd"/>
      <w:r w:rsidR="00A8065C" w:rsidRPr="00EC3076">
        <w:rPr>
          <w:b/>
          <w:bCs/>
        </w:rPr>
        <w:t xml:space="preserve"> Ale, Cola</w:t>
      </w:r>
      <w:r w:rsidR="00514543" w:rsidRPr="00EC3076">
        <w:rPr>
          <w:b/>
          <w:bCs/>
        </w:rPr>
        <w:t>-</w:t>
      </w:r>
      <w:r w:rsidR="00EC3076" w:rsidRPr="00EC3076">
        <w:rPr>
          <w:b/>
          <w:bCs/>
        </w:rPr>
        <w:t>Pomeranč</w:t>
      </w:r>
      <w:r w:rsidR="00A8065C" w:rsidRPr="00EC3076">
        <w:rPr>
          <w:b/>
          <w:bCs/>
        </w:rPr>
        <w:t xml:space="preserve"> a </w:t>
      </w:r>
      <w:proofErr w:type="spellStart"/>
      <w:r w:rsidR="00A8065C" w:rsidRPr="00EC3076">
        <w:rPr>
          <w:b/>
          <w:bCs/>
        </w:rPr>
        <w:t>Isotonic</w:t>
      </w:r>
      <w:proofErr w:type="spellEnd"/>
      <w:r w:rsidR="00A8065C" w:rsidRPr="00EC3076">
        <w:t xml:space="preserve">.  </w:t>
      </w:r>
    </w:p>
    <w:p w14:paraId="5B1B0B03" w14:textId="77777777" w:rsidR="009D1BF2" w:rsidRPr="00EC3076" w:rsidRDefault="009D1BF2" w:rsidP="000E314B">
      <w:pPr>
        <w:jc w:val="both"/>
      </w:pPr>
    </w:p>
    <w:p w14:paraId="2A899E87" w14:textId="089A6299" w:rsidR="00A8065C" w:rsidRPr="00EC3076" w:rsidRDefault="00A8065C" w:rsidP="000E314B">
      <w:pPr>
        <w:jc w:val="both"/>
      </w:pPr>
      <w:r w:rsidRPr="00EC3076">
        <w:t>Cena: 149 Kč</w:t>
      </w:r>
    </w:p>
    <w:p w14:paraId="1F035FFA" w14:textId="77777777" w:rsidR="009D1BF2" w:rsidRPr="00EC3076" w:rsidRDefault="009D1BF2" w:rsidP="000E314B">
      <w:pPr>
        <w:jc w:val="both"/>
      </w:pPr>
    </w:p>
    <w:p w14:paraId="452738A0" w14:textId="37825BAA" w:rsidR="00D51766" w:rsidRPr="00EC3076" w:rsidRDefault="00D51766" w:rsidP="000E314B">
      <w:pPr>
        <w:jc w:val="both"/>
        <w:rPr>
          <w:b/>
          <w:bCs/>
        </w:rPr>
      </w:pPr>
      <w:r w:rsidRPr="00EC3076">
        <w:rPr>
          <w:b/>
          <w:bCs/>
        </w:rPr>
        <w:t>Nové lahve vhodné i do myčky</w:t>
      </w:r>
    </w:p>
    <w:p w14:paraId="7C9A6E92" w14:textId="608F039C" w:rsidR="008D3841" w:rsidRPr="00EC3076" w:rsidRDefault="00EC3076" w:rsidP="000E314B">
      <w:pPr>
        <w:jc w:val="both"/>
      </w:pPr>
      <w:r>
        <w:t>Znovu</w:t>
      </w:r>
      <w:r w:rsidR="00A8065C" w:rsidRPr="00EC3076">
        <w:t xml:space="preserve"> </w:t>
      </w:r>
      <w:r w:rsidRPr="00EC3076">
        <w:t>použitelné</w:t>
      </w:r>
      <w:r w:rsidR="00A8065C" w:rsidRPr="00EC3076">
        <w:t xml:space="preserve"> lahve SodaStream </w:t>
      </w:r>
      <w:r>
        <w:t>jsou</w:t>
      </w:r>
      <w:r w:rsidR="00A8065C" w:rsidRPr="00EC3076">
        <w:t xml:space="preserve"> </w:t>
      </w:r>
      <w:r w:rsidRPr="00EC3076">
        <w:t>oblíbené</w:t>
      </w:r>
      <w:r w:rsidR="00A8065C" w:rsidRPr="00EC3076">
        <w:t xml:space="preserve"> ne</w:t>
      </w:r>
      <w:r>
        <w:t>j</w:t>
      </w:r>
      <w:r w:rsidR="00A8065C" w:rsidRPr="00EC3076">
        <w:t>en u majite</w:t>
      </w:r>
      <w:r>
        <w:t>lů</w:t>
      </w:r>
      <w:r w:rsidR="00A8065C" w:rsidRPr="00EC3076">
        <w:t xml:space="preserve"> výrobník</w:t>
      </w:r>
      <w:r>
        <w:t>ů</w:t>
      </w:r>
      <w:r w:rsidR="00A8065C" w:rsidRPr="00EC3076">
        <w:t xml:space="preserve"> perliv</w:t>
      </w:r>
      <w:r>
        <w:t xml:space="preserve">é </w:t>
      </w:r>
      <w:r w:rsidR="00A8065C" w:rsidRPr="00EC3076">
        <w:t xml:space="preserve">vody, ale </w:t>
      </w:r>
      <w:r>
        <w:t>i</w:t>
      </w:r>
      <w:r w:rsidR="00A8065C" w:rsidRPr="00EC3076">
        <w:t xml:space="preserve"> u </w:t>
      </w:r>
      <w:r w:rsidR="008D3841" w:rsidRPr="00EC3076">
        <w:t>zákazník</w:t>
      </w:r>
      <w:r>
        <w:t>ů</w:t>
      </w:r>
      <w:r w:rsidR="00A8065C" w:rsidRPr="00EC3076">
        <w:t xml:space="preserve">, </w:t>
      </w:r>
      <w:r w:rsidRPr="00EC3076">
        <w:t>kteří</w:t>
      </w:r>
      <w:r w:rsidR="00A8065C" w:rsidRPr="00EC3076">
        <w:t xml:space="preserve"> </w:t>
      </w:r>
      <w:r w:rsidR="00514543" w:rsidRPr="00EC3076">
        <w:t>nech</w:t>
      </w:r>
      <w:r>
        <w:t>tějí</w:t>
      </w:r>
      <w:r w:rsidR="00514543" w:rsidRPr="00EC3076">
        <w:t xml:space="preserve"> </w:t>
      </w:r>
      <w:r w:rsidRPr="00EC3076">
        <w:t>používat</w:t>
      </w:r>
      <w:r w:rsidR="00514543" w:rsidRPr="00EC3076">
        <w:t xml:space="preserve"> </w:t>
      </w:r>
      <w:r w:rsidRPr="00EC3076">
        <w:t>jednorázové</w:t>
      </w:r>
      <w:r w:rsidR="00A8065C" w:rsidRPr="00EC3076">
        <w:t xml:space="preserve"> PET lahv</w:t>
      </w:r>
      <w:r w:rsidR="00514543" w:rsidRPr="00EC3076">
        <w:t>e.</w:t>
      </w:r>
      <w:r w:rsidR="00A8065C" w:rsidRPr="00EC3076">
        <w:t xml:space="preserve"> </w:t>
      </w:r>
      <w:r w:rsidR="008D3841" w:rsidRPr="00EC3076">
        <w:t>Už minulý rok začal SodaStream s uvedením nov</w:t>
      </w:r>
      <w:r>
        <w:t>é</w:t>
      </w:r>
      <w:r w:rsidR="008D3841" w:rsidRPr="00EC3076">
        <w:t xml:space="preserve"> modelov</w:t>
      </w:r>
      <w:r>
        <w:t>é</w:t>
      </w:r>
      <w:r w:rsidR="008D3841" w:rsidRPr="00EC3076">
        <w:t xml:space="preserve"> </w:t>
      </w:r>
      <w:r>
        <w:t>ř</w:t>
      </w:r>
      <w:r w:rsidR="008D3841" w:rsidRPr="00EC3076">
        <w:t>ady výrobník</w:t>
      </w:r>
      <w:r>
        <w:t>ů</w:t>
      </w:r>
      <w:r w:rsidR="008D3841" w:rsidRPr="00EC3076">
        <w:t xml:space="preserve"> „</w:t>
      </w:r>
      <w:r w:rsidRPr="00EC3076">
        <w:t>balit</w:t>
      </w:r>
      <w:r w:rsidR="008D3841" w:rsidRPr="00EC3076">
        <w:t>“ k </w:t>
      </w:r>
      <w:r w:rsidRPr="00EC3076">
        <w:t>přístrojům</w:t>
      </w:r>
      <w:r w:rsidR="008D3841" w:rsidRPr="00EC3076">
        <w:t xml:space="preserve"> litrové lahve</w:t>
      </w:r>
      <w:r w:rsidR="005C2AA5" w:rsidRPr="00EC3076">
        <w:t xml:space="preserve"> </w:t>
      </w:r>
      <w:r w:rsidR="008D3841" w:rsidRPr="00EC3076">
        <w:t xml:space="preserve">vhodné </w:t>
      </w:r>
      <w:r>
        <w:t>i</w:t>
      </w:r>
      <w:r w:rsidR="008D3841" w:rsidRPr="00EC3076">
        <w:t xml:space="preserve"> do myčky nádobí. </w:t>
      </w:r>
      <w:r>
        <w:t>Nově</w:t>
      </w:r>
      <w:r w:rsidR="008D3841" w:rsidRPr="00EC3076">
        <w:t xml:space="preserve"> </w:t>
      </w:r>
      <w:r>
        <w:t>je</w:t>
      </w:r>
      <w:r w:rsidR="008D3841" w:rsidRPr="00EC3076">
        <w:t xml:space="preserve"> </w:t>
      </w:r>
      <w:r>
        <w:t>nabízí</w:t>
      </w:r>
      <w:r w:rsidR="008D3841" w:rsidRPr="00EC3076">
        <w:t xml:space="preserve"> </w:t>
      </w:r>
      <w:r>
        <w:t>i</w:t>
      </w:r>
      <w:r w:rsidR="008D3841" w:rsidRPr="00EC3076">
        <w:t xml:space="preserve"> </w:t>
      </w:r>
      <w:r w:rsidRPr="00EC3076">
        <w:t>samostatně</w:t>
      </w:r>
      <w:r w:rsidR="008D3841" w:rsidRPr="00EC3076">
        <w:t xml:space="preserve"> a v </w:t>
      </w:r>
      <w:r w:rsidRPr="00EC3076">
        <w:t>různých</w:t>
      </w:r>
      <w:r w:rsidR="008D3841" w:rsidRPr="00EC3076">
        <w:t xml:space="preserve"> </w:t>
      </w:r>
      <w:r>
        <w:t>designech</w:t>
      </w:r>
      <w:r w:rsidR="008D3841" w:rsidRPr="00EC3076">
        <w:t>. Vše</w:t>
      </w:r>
      <w:r>
        <w:t>chn</w:t>
      </w:r>
      <w:r w:rsidR="008D3841" w:rsidRPr="00EC3076">
        <w:t xml:space="preserve">y nové litrové lahve JET a FUSE </w:t>
      </w:r>
      <w:r>
        <w:t>jsou</w:t>
      </w:r>
      <w:r w:rsidR="008D3841" w:rsidRPr="00EC3076">
        <w:t xml:space="preserve"> vyrobené z odolného materiálu </w:t>
      </w:r>
      <w:proofErr w:type="spellStart"/>
      <w:r w:rsidR="008D3841" w:rsidRPr="00EC3076">
        <w:t>Tritan</w:t>
      </w:r>
      <w:proofErr w:type="spellEnd"/>
      <w:r w:rsidR="008D3841" w:rsidRPr="00EC3076">
        <w:t xml:space="preserve">, </w:t>
      </w:r>
      <w:r w:rsidRPr="00EC3076">
        <w:t>který</w:t>
      </w:r>
      <w:r w:rsidR="008D3841" w:rsidRPr="00EC3076">
        <w:t xml:space="preserve"> neobsahuje zdrav</w:t>
      </w:r>
      <w:r>
        <w:t>í</w:t>
      </w:r>
      <w:r w:rsidR="008D3841" w:rsidRPr="00EC3076">
        <w:t xml:space="preserve"> škodlivé </w:t>
      </w:r>
      <w:proofErr w:type="spellStart"/>
      <w:r w:rsidR="008D3841" w:rsidRPr="00EC3076">
        <w:t>bisfenoly</w:t>
      </w:r>
      <w:proofErr w:type="spellEnd"/>
      <w:r w:rsidR="008D3841" w:rsidRPr="00EC3076">
        <w:t xml:space="preserve"> a má vysok</w:t>
      </w:r>
      <w:r>
        <w:t>ou</w:t>
      </w:r>
      <w:r w:rsidR="008D3841" w:rsidRPr="00EC3076">
        <w:t xml:space="preserve"> </w:t>
      </w:r>
      <w:r w:rsidRPr="00EC3076">
        <w:t>odolnost</w:t>
      </w:r>
      <w:r w:rsidR="008D3841" w:rsidRPr="00EC3076">
        <w:t xml:space="preserve"> </w:t>
      </w:r>
      <w:r>
        <w:t>proti</w:t>
      </w:r>
      <w:r w:rsidR="008D3841" w:rsidRPr="00EC3076">
        <w:t xml:space="preserve"> </w:t>
      </w:r>
      <w:r w:rsidRPr="00EC3076">
        <w:t>nárazům</w:t>
      </w:r>
      <w:r w:rsidR="008D3841" w:rsidRPr="00EC3076">
        <w:t xml:space="preserve">, teplotám </w:t>
      </w:r>
      <w:r>
        <w:t>i</w:t>
      </w:r>
      <w:r w:rsidR="008D3841" w:rsidRPr="00EC3076">
        <w:t xml:space="preserve"> </w:t>
      </w:r>
      <w:r w:rsidRPr="00EC3076">
        <w:t>působení</w:t>
      </w:r>
      <w:r w:rsidR="008D3841" w:rsidRPr="00EC3076">
        <w:t xml:space="preserve"> </w:t>
      </w:r>
      <w:r w:rsidRPr="00EC3076">
        <w:t>slunečního</w:t>
      </w:r>
      <w:r w:rsidR="008D3841" w:rsidRPr="00EC3076">
        <w:t xml:space="preserve"> </w:t>
      </w:r>
      <w:r>
        <w:t>záření</w:t>
      </w:r>
      <w:r w:rsidR="008D3841" w:rsidRPr="00EC3076">
        <w:t xml:space="preserve">. Lahve </w:t>
      </w:r>
      <w:r>
        <w:t>jsou</w:t>
      </w:r>
      <w:r w:rsidR="008D3841" w:rsidRPr="00EC3076">
        <w:t xml:space="preserve"> vhodné do myčky nádobí, </w:t>
      </w:r>
      <w:r w:rsidRPr="00EC3076">
        <w:t>protože</w:t>
      </w:r>
      <w:r w:rsidR="008D3841" w:rsidRPr="00EC3076">
        <w:t xml:space="preserve"> ani vyšš</w:t>
      </w:r>
      <w:r>
        <w:t>í</w:t>
      </w:r>
      <w:r w:rsidR="008D3841" w:rsidRPr="00EC3076">
        <w:t xml:space="preserve"> teplota vody </w:t>
      </w:r>
      <w:r w:rsidRPr="00EC3076">
        <w:t>při</w:t>
      </w:r>
      <w:r w:rsidR="008D3841" w:rsidRPr="00EC3076">
        <w:t xml:space="preserve"> umýv</w:t>
      </w:r>
      <w:r>
        <w:t>á</w:t>
      </w:r>
      <w:r w:rsidR="008D3841" w:rsidRPr="00EC3076">
        <w:t xml:space="preserve">ní </w:t>
      </w:r>
      <w:r w:rsidRPr="00EC3076">
        <w:t>nesníží</w:t>
      </w:r>
      <w:r w:rsidR="008D3841" w:rsidRPr="00EC3076">
        <w:t xml:space="preserve"> </w:t>
      </w:r>
      <w:r>
        <w:t>jej</w:t>
      </w:r>
      <w:r w:rsidR="008D3841" w:rsidRPr="00EC3076">
        <w:t>ich mechanick</w:t>
      </w:r>
      <w:r>
        <w:t>ou</w:t>
      </w:r>
      <w:r w:rsidR="008D3841" w:rsidRPr="00EC3076">
        <w:t xml:space="preserve"> </w:t>
      </w:r>
      <w:r w:rsidRPr="00EC3076">
        <w:t>odolnost</w:t>
      </w:r>
      <w:r w:rsidR="008D3841" w:rsidRPr="00EC3076">
        <w:t xml:space="preserve"> </w:t>
      </w:r>
      <w:r w:rsidRPr="00EC3076">
        <w:t>vůči</w:t>
      </w:r>
      <w:r w:rsidR="008D3841" w:rsidRPr="00EC3076">
        <w:t xml:space="preserve"> tlaku </w:t>
      </w:r>
      <w:r w:rsidRPr="00EC3076">
        <w:t>vznikajícímu</w:t>
      </w:r>
      <w:r w:rsidR="008D3841" w:rsidRPr="00EC3076">
        <w:t xml:space="preserve"> </w:t>
      </w:r>
      <w:r w:rsidRPr="00EC3076">
        <w:t>při</w:t>
      </w:r>
      <w:r w:rsidR="008D3841" w:rsidRPr="00EC3076">
        <w:t xml:space="preserve"> s</w:t>
      </w:r>
      <w:r>
        <w:t>yc</w:t>
      </w:r>
      <w:r w:rsidR="008D3841" w:rsidRPr="00EC3076">
        <w:t xml:space="preserve">ení vody. Nové </w:t>
      </w:r>
      <w:r>
        <w:t>barevné</w:t>
      </w:r>
      <w:r w:rsidR="008D3841" w:rsidRPr="00EC3076">
        <w:t xml:space="preserve"> </w:t>
      </w:r>
      <w:r>
        <w:t>designy</w:t>
      </w:r>
      <w:r w:rsidR="008D3841" w:rsidRPr="00EC3076">
        <w:t xml:space="preserve"> pot</w:t>
      </w:r>
      <w:r>
        <w:t>ěší</w:t>
      </w:r>
      <w:r w:rsidR="008D3841" w:rsidRPr="00EC3076">
        <w:t xml:space="preserve"> d</w:t>
      </w:r>
      <w:r>
        <w:t>ě</w:t>
      </w:r>
      <w:r w:rsidR="008D3841" w:rsidRPr="00EC3076">
        <w:t xml:space="preserve">ti </w:t>
      </w:r>
      <w:r>
        <w:t>i</w:t>
      </w:r>
      <w:r w:rsidR="008D3841" w:rsidRPr="00EC3076">
        <w:t xml:space="preserve"> dosp</w:t>
      </w:r>
      <w:r>
        <w:t>ělé</w:t>
      </w:r>
      <w:r w:rsidR="008D3841" w:rsidRPr="00EC3076">
        <w:t>.</w:t>
      </w:r>
    </w:p>
    <w:p w14:paraId="225A5762" w14:textId="3FD1D39A" w:rsidR="00D51766" w:rsidRPr="00EC3076" w:rsidRDefault="00D51766" w:rsidP="000E314B">
      <w:pPr>
        <w:jc w:val="both"/>
        <w:rPr>
          <w:b/>
          <w:bCs/>
        </w:rPr>
      </w:pPr>
    </w:p>
    <w:p w14:paraId="6B7E4CAE" w14:textId="56B35403" w:rsidR="008D3841" w:rsidRPr="00EC3076" w:rsidRDefault="008D3841" w:rsidP="000E314B">
      <w:pPr>
        <w:jc w:val="both"/>
        <w:rPr>
          <w:b/>
          <w:bCs/>
        </w:rPr>
      </w:pPr>
      <w:r w:rsidRPr="00EC3076">
        <w:rPr>
          <w:b/>
          <w:bCs/>
        </w:rPr>
        <w:t>Cena:</w:t>
      </w:r>
      <w:r w:rsidRPr="00EC3076">
        <w:t xml:space="preserve"> 459 Kč</w:t>
      </w:r>
      <w:r w:rsidR="00514543" w:rsidRPr="00EC3076">
        <w:t xml:space="preserve"> (</w:t>
      </w:r>
      <w:r w:rsidRPr="00EC3076">
        <w:t>set 2 lahví</w:t>
      </w:r>
      <w:r w:rsidR="00514543" w:rsidRPr="00EC3076">
        <w:t>),</w:t>
      </w:r>
      <w:r w:rsidRPr="00EC3076">
        <w:t xml:space="preserve"> 359 Kč</w:t>
      </w:r>
      <w:r w:rsidR="00514543" w:rsidRPr="00EC3076">
        <w:rPr>
          <w:b/>
          <w:bCs/>
        </w:rPr>
        <w:t xml:space="preserve"> </w:t>
      </w:r>
      <w:r w:rsidR="00514543" w:rsidRPr="00EC3076">
        <w:t xml:space="preserve">(lahev </w:t>
      </w:r>
      <w:r w:rsidRPr="00EC3076">
        <w:t>FUSE METAL</w:t>
      </w:r>
      <w:r w:rsidR="00514543" w:rsidRPr="00EC3076">
        <w:t>)</w:t>
      </w:r>
    </w:p>
    <w:p w14:paraId="19A35282" w14:textId="77777777" w:rsidR="008D3841" w:rsidRPr="00EC3076" w:rsidRDefault="008D3841" w:rsidP="000E314B">
      <w:pPr>
        <w:jc w:val="both"/>
      </w:pPr>
    </w:p>
    <w:p w14:paraId="1CBAEA74" w14:textId="0C4C0A11" w:rsidR="00D51766" w:rsidRPr="00EC3076" w:rsidRDefault="00455C9C" w:rsidP="000E314B">
      <w:pPr>
        <w:jc w:val="both"/>
        <w:rPr>
          <w:b/>
          <w:bCs/>
        </w:rPr>
      </w:pPr>
      <w:r w:rsidRPr="00EC3076">
        <w:rPr>
          <w:b/>
          <w:bCs/>
        </w:rPr>
        <w:t>Letn</w:t>
      </w:r>
      <w:r w:rsidR="00EC3076">
        <w:rPr>
          <w:b/>
          <w:bCs/>
        </w:rPr>
        <w:t>í</w:t>
      </w:r>
      <w:r w:rsidR="00D51766" w:rsidRPr="00EC3076">
        <w:rPr>
          <w:b/>
          <w:bCs/>
        </w:rPr>
        <w:t xml:space="preserve"> megapack s</w:t>
      </w:r>
      <w:r w:rsidR="00514543" w:rsidRPr="00EC3076">
        <w:rPr>
          <w:b/>
          <w:bCs/>
        </w:rPr>
        <w:t> </w:t>
      </w:r>
      <w:r w:rsidR="00D51766" w:rsidRPr="00EC3076">
        <w:rPr>
          <w:b/>
          <w:bCs/>
        </w:rPr>
        <w:t>PEPSI</w:t>
      </w:r>
    </w:p>
    <w:p w14:paraId="098E0E78" w14:textId="3A2B79DC" w:rsidR="00514543" w:rsidRPr="00EC3076" w:rsidRDefault="00EC3076" w:rsidP="000E314B">
      <w:pPr>
        <w:jc w:val="both"/>
      </w:pPr>
      <w:r>
        <w:t>Letošní</w:t>
      </w:r>
      <w:r w:rsidR="00514543" w:rsidRPr="00EC3076">
        <w:t xml:space="preserve"> </w:t>
      </w:r>
      <w:r w:rsidRPr="00EC3076">
        <w:t>letní</w:t>
      </w:r>
      <w:r w:rsidR="00514543" w:rsidRPr="00EC3076">
        <w:t xml:space="preserve"> „</w:t>
      </w:r>
      <w:proofErr w:type="spellStart"/>
      <w:r w:rsidR="00514543" w:rsidRPr="00EC3076">
        <w:t>limitka</w:t>
      </w:r>
      <w:proofErr w:type="spellEnd"/>
      <w:r w:rsidR="00514543" w:rsidRPr="00EC3076">
        <w:t xml:space="preserve">“ SodaStream </w:t>
      </w:r>
      <w:r w:rsidRPr="00EC3076">
        <w:t>potěší</w:t>
      </w:r>
      <w:r w:rsidR="00514543" w:rsidRPr="00EC3076">
        <w:t xml:space="preserve"> </w:t>
      </w:r>
      <w:r>
        <w:t>zejména</w:t>
      </w:r>
      <w:r w:rsidR="00514543" w:rsidRPr="00EC3076">
        <w:t xml:space="preserve"> milovník</w:t>
      </w:r>
      <w:r>
        <w:t>y</w:t>
      </w:r>
      <w:r w:rsidR="00514543" w:rsidRPr="00EC3076">
        <w:t xml:space="preserve"> </w:t>
      </w:r>
      <w:r w:rsidR="00455C9C" w:rsidRPr="00EC3076">
        <w:t>PEPSI. V</w:t>
      </w:r>
      <w:r>
        <w:t>e</w:t>
      </w:r>
      <w:r w:rsidR="00455C9C" w:rsidRPr="00EC3076">
        <w:t> </w:t>
      </w:r>
      <w:r w:rsidRPr="00EC3076">
        <w:t>speciálním</w:t>
      </w:r>
      <w:r w:rsidR="00455C9C" w:rsidRPr="00EC3076">
        <w:t xml:space="preserve"> </w:t>
      </w:r>
      <w:r w:rsidRPr="00EC3076">
        <w:t>letním</w:t>
      </w:r>
      <w:r w:rsidR="00455C9C" w:rsidRPr="00EC3076">
        <w:t xml:space="preserve"> </w:t>
      </w:r>
      <w:proofErr w:type="spellStart"/>
      <w:r w:rsidR="00455C9C" w:rsidRPr="00EC3076">
        <w:t>megapacku</w:t>
      </w:r>
      <w:proofErr w:type="spellEnd"/>
      <w:r w:rsidR="00455C9C" w:rsidRPr="00EC3076">
        <w:t xml:space="preserve"> totiž </w:t>
      </w:r>
      <w:r>
        <w:t>kromě</w:t>
      </w:r>
      <w:r w:rsidR="00455C9C" w:rsidRPr="00EC3076">
        <w:t xml:space="preserve"> </w:t>
      </w:r>
      <w:r w:rsidRPr="00EC3076">
        <w:t>černého</w:t>
      </w:r>
      <w:r w:rsidR="00455C9C" w:rsidRPr="00EC3076">
        <w:t xml:space="preserve"> výrobník</w:t>
      </w:r>
      <w:r>
        <w:t>u</w:t>
      </w:r>
      <w:r w:rsidR="00455C9C" w:rsidRPr="00EC3076">
        <w:t xml:space="preserve"> ART </w:t>
      </w:r>
      <w:r>
        <w:t>n</w:t>
      </w:r>
      <w:r w:rsidR="00455C9C" w:rsidRPr="00EC3076">
        <w:t>ebo TERRA n</w:t>
      </w:r>
      <w:r>
        <w:t>a</w:t>
      </w:r>
      <w:r w:rsidR="00455C9C" w:rsidRPr="00EC3076">
        <w:t>jd</w:t>
      </w:r>
      <w:r>
        <w:t>o</w:t>
      </w:r>
      <w:r w:rsidR="00455C9C" w:rsidRPr="00EC3076">
        <w:t xml:space="preserve">u </w:t>
      </w:r>
      <w:r>
        <w:t>j</w:t>
      </w:r>
      <w:r w:rsidR="00455C9C" w:rsidRPr="00EC3076">
        <w:t xml:space="preserve">ako bonus </w:t>
      </w:r>
      <w:r>
        <w:t>i</w:t>
      </w:r>
      <w:r w:rsidR="00455C9C" w:rsidRPr="00EC3076">
        <w:t xml:space="preserve"> origináln</w:t>
      </w:r>
      <w:r>
        <w:t>í</w:t>
      </w:r>
      <w:r w:rsidR="00455C9C" w:rsidRPr="00EC3076">
        <w:t xml:space="preserve"> </w:t>
      </w:r>
      <w:r w:rsidRPr="00EC3076">
        <w:t>příchuť</w:t>
      </w:r>
      <w:r w:rsidR="00455C9C" w:rsidRPr="00EC3076">
        <w:t xml:space="preserve"> PEPSI </w:t>
      </w:r>
      <w:r w:rsidR="00E50C52" w:rsidRPr="00EC3076">
        <w:t xml:space="preserve">ZERO, </w:t>
      </w:r>
      <w:r w:rsidRPr="00EC3076">
        <w:t>která</w:t>
      </w:r>
      <w:r w:rsidR="00E50C52" w:rsidRPr="00EC3076">
        <w:t xml:space="preserve"> je připravena </w:t>
      </w:r>
      <w:r>
        <w:t>po</w:t>
      </w:r>
      <w:r w:rsidR="00E50C52" w:rsidRPr="00EC3076">
        <w:t xml:space="preserve">dle originální receptury a vystačí až na 9 litrů hotového nápoje. </w:t>
      </w:r>
      <w:proofErr w:type="spellStart"/>
      <w:r w:rsidR="00E50C52" w:rsidRPr="00EC3076">
        <w:t>Limitku</w:t>
      </w:r>
      <w:proofErr w:type="spellEnd"/>
      <w:r w:rsidR="00E50C52" w:rsidRPr="00EC3076">
        <w:t xml:space="preserve"> </w:t>
      </w:r>
      <w:r w:rsidR="003930ED" w:rsidRPr="00EC3076">
        <w:t>perfektně</w:t>
      </w:r>
      <w:r w:rsidR="00E50C52" w:rsidRPr="00EC3076">
        <w:t xml:space="preserve"> dop</w:t>
      </w:r>
      <w:r w:rsidR="002300AB">
        <w:t>l</w:t>
      </w:r>
      <w:r w:rsidR="00E50C52" w:rsidRPr="00EC3076">
        <w:t>ň</w:t>
      </w:r>
      <w:r w:rsidR="003930ED">
        <w:t>uje</w:t>
      </w:r>
      <w:r w:rsidR="00455C9C" w:rsidRPr="00EC3076">
        <w:t> litrov</w:t>
      </w:r>
      <w:r w:rsidR="00E50C52" w:rsidRPr="00EC3076">
        <w:t xml:space="preserve">á </w:t>
      </w:r>
      <w:r w:rsidR="00455C9C" w:rsidRPr="00EC3076">
        <w:t>lahev FUSE s </w:t>
      </w:r>
      <w:r w:rsidR="003930ED">
        <w:t>designem</w:t>
      </w:r>
      <w:r w:rsidR="00455C9C" w:rsidRPr="00EC3076">
        <w:t xml:space="preserve"> </w:t>
      </w:r>
      <w:r w:rsidR="003930ED" w:rsidRPr="00EC3076">
        <w:t>tohoto</w:t>
      </w:r>
      <w:r w:rsidR="00455C9C" w:rsidRPr="00EC3076">
        <w:t xml:space="preserve"> ikonického nápoj</w:t>
      </w:r>
      <w:r w:rsidR="003930ED">
        <w:t>e</w:t>
      </w:r>
      <w:r w:rsidR="00455C9C" w:rsidRPr="00EC3076">
        <w:t xml:space="preserve">. </w:t>
      </w:r>
      <w:r w:rsidR="00E50C52" w:rsidRPr="00EC3076">
        <w:t>M</w:t>
      </w:r>
      <w:r w:rsidR="00455C9C" w:rsidRPr="00EC3076">
        <w:t xml:space="preserve">á objem </w:t>
      </w:r>
      <w:r w:rsidR="003930ED">
        <w:t>jeden</w:t>
      </w:r>
      <w:r w:rsidR="00455C9C" w:rsidRPr="00EC3076">
        <w:t xml:space="preserve"> litr a je vyrobená z odolného </w:t>
      </w:r>
      <w:proofErr w:type="spellStart"/>
      <w:r w:rsidR="00455C9C" w:rsidRPr="00EC3076">
        <w:t>Tritanu</w:t>
      </w:r>
      <w:proofErr w:type="spellEnd"/>
      <w:r w:rsidR="00455C9C" w:rsidRPr="00EC3076">
        <w:t xml:space="preserve">, </w:t>
      </w:r>
      <w:r w:rsidR="003930ED">
        <w:t>a díky</w:t>
      </w:r>
      <w:r w:rsidR="00455C9C" w:rsidRPr="00EC3076">
        <w:t xml:space="preserve"> </w:t>
      </w:r>
      <w:r w:rsidR="003930ED">
        <w:t>t</w:t>
      </w:r>
      <w:r w:rsidR="00455C9C" w:rsidRPr="00EC3076">
        <w:t xml:space="preserve">omu </w:t>
      </w:r>
      <w:r w:rsidR="003930ED" w:rsidRPr="00EC3076">
        <w:t>ji</w:t>
      </w:r>
      <w:r w:rsidR="00455C9C" w:rsidRPr="00EC3076">
        <w:t xml:space="preserve"> </w:t>
      </w:r>
      <w:r w:rsidR="003930ED" w:rsidRPr="00EC3076">
        <w:t>můžete</w:t>
      </w:r>
      <w:r w:rsidR="00455C9C" w:rsidRPr="00EC3076">
        <w:t xml:space="preserve"> </w:t>
      </w:r>
      <w:r w:rsidR="003930ED" w:rsidRPr="00EC3076">
        <w:t>umývat</w:t>
      </w:r>
      <w:r w:rsidR="00455C9C" w:rsidRPr="00EC3076">
        <w:t xml:space="preserve"> v </w:t>
      </w:r>
      <w:r w:rsidR="003930ED">
        <w:t>myčce</w:t>
      </w:r>
      <w:r w:rsidR="00455C9C" w:rsidRPr="00EC3076">
        <w:t xml:space="preserve"> </w:t>
      </w:r>
      <w:r w:rsidR="003930ED">
        <w:t>nádobí</w:t>
      </w:r>
      <w:r w:rsidR="00455C9C" w:rsidRPr="00EC3076">
        <w:t>. V balení nech</w:t>
      </w:r>
      <w:r w:rsidR="003930ED">
        <w:t>ybí</w:t>
      </w:r>
      <w:r w:rsidR="00455C9C" w:rsidRPr="00EC3076">
        <w:t xml:space="preserve"> ani nová bombička s</w:t>
      </w:r>
      <w:r w:rsidR="003930ED">
        <w:t>e</w:t>
      </w:r>
      <w:r w:rsidR="00455C9C" w:rsidRPr="00EC3076">
        <w:t xml:space="preserve"> systém</w:t>
      </w:r>
      <w:r w:rsidR="003930ED">
        <w:t>e</w:t>
      </w:r>
      <w:r w:rsidR="00455C9C" w:rsidRPr="00EC3076">
        <w:t xml:space="preserve">m </w:t>
      </w:r>
      <w:r w:rsidR="003930ED" w:rsidRPr="00EC3076">
        <w:t>rychlého</w:t>
      </w:r>
      <w:r w:rsidR="00455C9C" w:rsidRPr="00EC3076">
        <w:t xml:space="preserve"> uchy</w:t>
      </w:r>
      <w:r w:rsidR="003930ED">
        <w:t>c</w:t>
      </w:r>
      <w:r w:rsidR="00455C9C" w:rsidRPr="00EC3076">
        <w:t>en</w:t>
      </w:r>
      <w:r w:rsidR="003930ED">
        <w:t>í</w:t>
      </w:r>
      <w:r w:rsidR="00455C9C" w:rsidRPr="00EC3076">
        <w:t xml:space="preserve"> </w:t>
      </w:r>
      <w:proofErr w:type="spellStart"/>
      <w:r w:rsidR="00455C9C" w:rsidRPr="00EC3076">
        <w:t>Quick</w:t>
      </w:r>
      <w:proofErr w:type="spellEnd"/>
      <w:r w:rsidR="00455C9C" w:rsidRPr="00EC3076">
        <w:t xml:space="preserve"> </w:t>
      </w:r>
      <w:proofErr w:type="spellStart"/>
      <w:r w:rsidR="00455C9C" w:rsidRPr="00EC3076">
        <w:t>Connect</w:t>
      </w:r>
      <w:proofErr w:type="spellEnd"/>
      <w:r w:rsidR="00455C9C" w:rsidRPr="00EC3076">
        <w:t xml:space="preserve">, </w:t>
      </w:r>
      <w:r w:rsidR="003930ED" w:rsidRPr="00EC3076">
        <w:t>která</w:t>
      </w:r>
      <w:r w:rsidR="00455C9C" w:rsidRPr="00EC3076">
        <w:t xml:space="preserve"> zjednodušuje vložen</w:t>
      </w:r>
      <w:r w:rsidR="003930ED">
        <w:t>í</w:t>
      </w:r>
      <w:r w:rsidR="00455C9C" w:rsidRPr="00EC3076">
        <w:t xml:space="preserve"> bombičky na jediné zacvaknut</w:t>
      </w:r>
      <w:r w:rsidR="003930ED">
        <w:t>í</w:t>
      </w:r>
      <w:r w:rsidR="00455C9C" w:rsidRPr="00EC3076">
        <w:t xml:space="preserve">. </w:t>
      </w:r>
    </w:p>
    <w:p w14:paraId="41E56689" w14:textId="77777777" w:rsidR="00E50C52" w:rsidRPr="00EC3076" w:rsidRDefault="00E50C52" w:rsidP="000E314B">
      <w:pPr>
        <w:jc w:val="both"/>
      </w:pPr>
    </w:p>
    <w:p w14:paraId="29F28BC0" w14:textId="2F92BE96" w:rsidR="00E50C52" w:rsidRDefault="00E50C52" w:rsidP="000E314B">
      <w:pPr>
        <w:jc w:val="both"/>
      </w:pPr>
      <w:r w:rsidRPr="00EC3076">
        <w:t>Cena: 2</w:t>
      </w:r>
      <w:r w:rsidR="003930ED">
        <w:t xml:space="preserve"> </w:t>
      </w:r>
      <w:r w:rsidRPr="00EC3076">
        <w:t>190 Kč (</w:t>
      </w:r>
      <w:r w:rsidR="005C2AA5" w:rsidRPr="00EC3076">
        <w:t xml:space="preserve">megapack </w:t>
      </w:r>
      <w:r w:rsidRPr="00EC3076">
        <w:t>TERRA BLACK PEPSI ZERO) a</w:t>
      </w:r>
      <w:r w:rsidR="005C2AA5" w:rsidRPr="00EC3076">
        <w:t> 2 890 Kč (megapack ART BLACK PEPSI ZERO)</w:t>
      </w:r>
    </w:p>
    <w:p w14:paraId="3FF09F2D" w14:textId="77777777" w:rsidR="000E314B" w:rsidRDefault="000E314B" w:rsidP="000E314B">
      <w:pPr>
        <w:jc w:val="both"/>
      </w:pPr>
    </w:p>
    <w:p w14:paraId="70B2FE5D" w14:textId="77777777" w:rsidR="000E314B" w:rsidRDefault="000E314B" w:rsidP="000E314B">
      <w:pPr>
        <w:jc w:val="both"/>
        <w:rPr>
          <w:b/>
          <w:bCs/>
        </w:rPr>
      </w:pPr>
    </w:p>
    <w:p w14:paraId="1DD533BE" w14:textId="77777777" w:rsidR="000E314B" w:rsidRDefault="000E314B" w:rsidP="000E314B">
      <w:pPr>
        <w:jc w:val="both"/>
        <w:rPr>
          <w:b/>
          <w:bCs/>
        </w:rPr>
      </w:pPr>
    </w:p>
    <w:p w14:paraId="0DC08689" w14:textId="77777777" w:rsidR="000E314B" w:rsidRPr="000E314B" w:rsidRDefault="000E314B" w:rsidP="000E314B">
      <w:pPr>
        <w:jc w:val="both"/>
      </w:pPr>
      <w:r w:rsidRPr="000E314B">
        <w:rPr>
          <w:b/>
          <w:bCs/>
        </w:rPr>
        <w:lastRenderedPageBreak/>
        <w:t>Modrá je (nejen) dobrá</w:t>
      </w:r>
    </w:p>
    <w:p w14:paraId="2DF5E8DF" w14:textId="77777777" w:rsidR="000E314B" w:rsidRDefault="000E314B" w:rsidP="000E314B">
      <w:pPr>
        <w:jc w:val="both"/>
      </w:pPr>
      <w:r w:rsidRPr="000E314B">
        <w:t xml:space="preserve">Pokud jste si dosud nepořídili výrobník perlivé vody jen proto, že hledáte opravdu nápaditý design, doporučujeme SodaStream ART v barvě </w:t>
      </w:r>
      <w:proofErr w:type="spellStart"/>
      <w:r w:rsidRPr="000E314B">
        <w:t>Misty</w:t>
      </w:r>
      <w:proofErr w:type="spellEnd"/>
      <w:r w:rsidRPr="000E314B">
        <w:t xml:space="preserve"> Blue. Dokonalé tvary prémiového výrobníku ART s originální pákou pro sycení vody dokonale vyniknou v kombinaci s hravou světle modrou. Součástí balení je i opakovaně použitelná lahev z </w:t>
      </w:r>
      <w:proofErr w:type="spellStart"/>
      <w:r w:rsidRPr="000E314B">
        <w:t>Tritanu</w:t>
      </w:r>
      <w:proofErr w:type="spellEnd"/>
      <w:r w:rsidRPr="000E314B">
        <w:t xml:space="preserve"> vhodná do myčky nádobí a nová růžová bombička </w:t>
      </w:r>
      <w:proofErr w:type="spellStart"/>
      <w:r w:rsidRPr="000E314B">
        <w:t>Quick</w:t>
      </w:r>
      <w:proofErr w:type="spellEnd"/>
      <w:r w:rsidRPr="000E314B">
        <w:t xml:space="preserve"> </w:t>
      </w:r>
      <w:proofErr w:type="spellStart"/>
      <w:r w:rsidRPr="000E314B">
        <w:t>Connect</w:t>
      </w:r>
      <w:proofErr w:type="spellEnd"/>
      <w:r w:rsidRPr="000E314B">
        <w:t>. Ta se do výrobníku nasazuje bez šroubování a připravíte s ní až 80 litrů perlivé vody. Intenzitu sycení můžete regulovat počtem stlačení páky.</w:t>
      </w:r>
    </w:p>
    <w:p w14:paraId="1F21D9F3" w14:textId="77777777" w:rsidR="000E314B" w:rsidRPr="000E314B" w:rsidRDefault="000E314B" w:rsidP="000E314B">
      <w:pPr>
        <w:jc w:val="both"/>
      </w:pPr>
    </w:p>
    <w:p w14:paraId="4DF38834" w14:textId="77777777" w:rsidR="000E314B" w:rsidRPr="000E314B" w:rsidRDefault="000E314B" w:rsidP="000E314B">
      <w:pPr>
        <w:jc w:val="both"/>
      </w:pPr>
      <w:r w:rsidRPr="000E314B">
        <w:t>Cena: 2890 Kč, exkluzivně jen na e-</w:t>
      </w:r>
      <w:proofErr w:type="spellStart"/>
      <w:r w:rsidRPr="000E314B">
        <w:t>shopu</w:t>
      </w:r>
      <w:proofErr w:type="spellEnd"/>
      <w:r w:rsidRPr="000E314B">
        <w:t> </w:t>
      </w:r>
      <w:hyperlink r:id="rId6" w:history="1">
        <w:r w:rsidRPr="000E314B">
          <w:rPr>
            <w:rStyle w:val="Hyperlink"/>
          </w:rPr>
          <w:t>www.sodastream.cz</w:t>
        </w:r>
      </w:hyperlink>
    </w:p>
    <w:p w14:paraId="0D175CEA" w14:textId="77777777" w:rsidR="000E314B" w:rsidRPr="00EC3076" w:rsidRDefault="000E314B" w:rsidP="000E314B">
      <w:pPr>
        <w:jc w:val="both"/>
      </w:pPr>
    </w:p>
    <w:p w14:paraId="1C15F35F" w14:textId="58E7FE4B" w:rsidR="00E50C52" w:rsidRPr="00514543" w:rsidRDefault="00E50C52" w:rsidP="000E314B">
      <w:pPr>
        <w:jc w:val="both"/>
      </w:pPr>
    </w:p>
    <w:sectPr w:rsidR="00E50C52" w:rsidRPr="00514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Tahoma"/>
    <w:charset w:val="EE"/>
    <w:family w:val="swiss"/>
    <w:pitch w:val="variable"/>
    <w:sig w:usb0="E4002EFF" w:usb1="C2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15FA"/>
    <w:multiLevelType w:val="multilevel"/>
    <w:tmpl w:val="88F0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66"/>
    <w:rsid w:val="00005CF1"/>
    <w:rsid w:val="000A4178"/>
    <w:rsid w:val="000E314B"/>
    <w:rsid w:val="00136B2B"/>
    <w:rsid w:val="002300AB"/>
    <w:rsid w:val="003930ED"/>
    <w:rsid w:val="003D6172"/>
    <w:rsid w:val="00455C9C"/>
    <w:rsid w:val="004D3967"/>
    <w:rsid w:val="00514543"/>
    <w:rsid w:val="0054345F"/>
    <w:rsid w:val="005A51DF"/>
    <w:rsid w:val="005C2AA5"/>
    <w:rsid w:val="00714252"/>
    <w:rsid w:val="008D3841"/>
    <w:rsid w:val="009D1BF2"/>
    <w:rsid w:val="00A8065C"/>
    <w:rsid w:val="00C355A0"/>
    <w:rsid w:val="00D51766"/>
    <w:rsid w:val="00E50C52"/>
    <w:rsid w:val="00E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F07E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7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7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7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7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7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7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7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7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7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7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766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51766"/>
  </w:style>
  <w:style w:type="character" w:styleId="Hyperlink">
    <w:name w:val="Hyperlink"/>
    <w:basedOn w:val="DefaultParagraphFont"/>
    <w:uiPriority w:val="99"/>
    <w:unhideWhenUsed/>
    <w:rsid w:val="000E314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7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7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7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7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7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7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7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7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7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7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766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51766"/>
  </w:style>
  <w:style w:type="character" w:styleId="Hyperlink">
    <w:name w:val="Hyperlink"/>
    <w:basedOn w:val="DefaultParagraphFont"/>
    <w:uiPriority w:val="99"/>
    <w:unhideWhenUsed/>
    <w:rsid w:val="000E31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sodastream.cz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504</Words>
  <Characters>2877</Characters>
  <Application>Microsoft Macintosh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Šimová | PHOENIXCOM</dc:creator>
  <cp:keywords/>
  <dc:description/>
  <cp:lastModifiedBy>Hedvika Pribova</cp:lastModifiedBy>
  <cp:revision>3</cp:revision>
  <cp:lastPrinted>2024-05-21T14:44:00Z</cp:lastPrinted>
  <dcterms:created xsi:type="dcterms:W3CDTF">2024-05-22T10:03:00Z</dcterms:created>
  <dcterms:modified xsi:type="dcterms:W3CDTF">2024-06-25T12:54:00Z</dcterms:modified>
</cp:coreProperties>
</file>