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FA" w:rsidRDefault="00BC5742" w:rsidP="00BC574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Článek</w:t>
      </w:r>
      <w:r w:rsidR="007139FA" w:rsidRPr="00C6088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Výbava na prázdniny</w:t>
      </w:r>
    </w:p>
    <w:p w:rsidR="00361959" w:rsidRPr="00C6088C" w:rsidRDefault="00361959" w:rsidP="007139FA">
      <w:pPr>
        <w:jc w:val="center"/>
        <w:rPr>
          <w:b/>
          <w:sz w:val="28"/>
          <w:szCs w:val="28"/>
          <w:u w:val="single"/>
        </w:rPr>
      </w:pPr>
    </w:p>
    <w:p w:rsidR="007139FA" w:rsidRDefault="007139FA" w:rsidP="007139FA"/>
    <w:p w:rsidR="00BC5742" w:rsidRPr="00BC5742" w:rsidRDefault="00BC5742" w:rsidP="00BC5742">
      <w:pPr>
        <w:rPr>
          <w:b/>
          <w:bCs/>
        </w:rPr>
      </w:pPr>
      <w:r w:rsidRPr="00BC5742">
        <w:rPr>
          <w:b/>
          <w:bCs/>
        </w:rPr>
        <w:t>Prázdniny nebo dovolená jsou sice časem odpočinku, ale ani na chatě nebo pod stanem nechceme zůstat bez informací, hudby nebo mluveného slova. Mobilní telefon nemusí být vždy tím nejvhodnějším řešením</w:t>
      </w:r>
      <w:r w:rsidR="00E65357">
        <w:rPr>
          <w:b/>
          <w:bCs/>
        </w:rPr>
        <w:t>, i když jej máte stále nabitý.</w:t>
      </w:r>
    </w:p>
    <w:p w:rsidR="00BC5742" w:rsidRDefault="00907D4C" w:rsidP="00BC574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146050</wp:posOffset>
            </wp:positionV>
            <wp:extent cx="2133600" cy="2133600"/>
            <wp:effectExtent l="0" t="0" r="0" b="0"/>
            <wp:wrapSquare wrapText="bothSides"/>
            <wp:docPr id="5" name="Obrázek 5" descr="Obsah obrázku spotřebič, interiér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T_3228_bíl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42">
        <w:br/>
        <w:t xml:space="preserve">Do zavazadla na dovolenou proto stojí za to přibalit třeba </w:t>
      </w:r>
      <w:r w:rsidR="00BC5742" w:rsidRPr="00BC5742">
        <w:rPr>
          <w:b/>
          <w:bCs/>
        </w:rPr>
        <w:t xml:space="preserve">přenosný CD přehrávač </w:t>
      </w:r>
      <w:proofErr w:type="spellStart"/>
      <w:r w:rsidR="00BC5742" w:rsidRPr="00BC5742">
        <w:rPr>
          <w:b/>
          <w:bCs/>
        </w:rPr>
        <w:t>Sencor</w:t>
      </w:r>
      <w:proofErr w:type="spellEnd"/>
      <w:r w:rsidR="00BC5742" w:rsidRPr="00BC5742">
        <w:rPr>
          <w:b/>
          <w:bCs/>
        </w:rPr>
        <w:t xml:space="preserve"> SPT 3228</w:t>
      </w:r>
      <w:r w:rsidR="00BC5742">
        <w:t xml:space="preserve">. Na horskou túru ho sice s sebou neponesete, ale díky možnosti přehrávat kompaktní disky stejně jako MP3 soubory z USB nebo SD karty, vám dokáže zpříjemnit pobyt třeba na chatě nebo v kempu. Tento model je vybaven také </w:t>
      </w:r>
      <w:proofErr w:type="spellStart"/>
      <w:r w:rsidR="00BC5742">
        <w:t>audiovstupem</w:t>
      </w:r>
      <w:proofErr w:type="spellEnd"/>
      <w:r w:rsidR="00BC5742">
        <w:t xml:space="preserve"> (</w:t>
      </w:r>
      <w:proofErr w:type="spellStart"/>
      <w:r w:rsidR="00BC5742">
        <w:t>jack</w:t>
      </w:r>
      <w:proofErr w:type="spellEnd"/>
      <w:r w:rsidR="00BC5742">
        <w:t xml:space="preserve"> 3,5 mm) a Bluetooth rozhraním, takže k němu můžete připojit mobilní telefon nebo jiné externí zařízení. Z přehrávače se tak stane reproduktor s výstupním výkonem 3 W RMS (2 x 1,5 W). Se </w:t>
      </w:r>
      <w:proofErr w:type="spellStart"/>
      <w:r w:rsidR="00BC5742">
        <w:t>Sencorem</w:t>
      </w:r>
      <w:proofErr w:type="spellEnd"/>
      <w:r w:rsidR="00BC5742">
        <w:t xml:space="preserve"> SPT 3228 nepřijdete ani o oblíbené rozhlasové pořady, protože je vybaven FM rádiem (87,5 - 108 MHz). Kromě tradičního zdroje 230 V / 50 Hz z domácí elektrické zásuvky, ho můžete napájet i pomocí osmi baterií 1,5 V (C, LR14), kterým se hovorově říká „malé buřty“, což oceníte třeba při výpadcích proudu za letní bouřky. Cena SPT 3228 1199 Kč.</w:t>
      </w:r>
    </w:p>
    <w:p w:rsidR="00BC5742" w:rsidRDefault="00907D4C" w:rsidP="00BC574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36195</wp:posOffset>
            </wp:positionV>
            <wp:extent cx="1724025" cy="1724025"/>
            <wp:effectExtent l="0" t="0" r="9525" b="9525"/>
            <wp:wrapSquare wrapText="bothSides"/>
            <wp:docPr id="7" name="Obrázek 7" descr="Obsah obrázku obloha, moni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RD_28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742" w:rsidRDefault="00907D4C" w:rsidP="00BC57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1349375</wp:posOffset>
            </wp:positionV>
            <wp:extent cx="908050" cy="2162175"/>
            <wp:effectExtent l="0" t="0" r="635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3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r="29067"/>
                    <a:stretch/>
                  </pic:blipFill>
                  <pic:spPr bwMode="auto">
                    <a:xfrm>
                      <a:off x="0" y="0"/>
                      <a:ext cx="9080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42">
        <w:t xml:space="preserve">Pokud preferujete pouze rozhlasové vysílání nebo si prostě nerozumíte s nejmodernějšími technologiemi, na cestách i doma jistě oceníte přenosný radiopřijímač </w:t>
      </w:r>
      <w:proofErr w:type="spellStart"/>
      <w:r w:rsidR="00BC5742" w:rsidRPr="00BC5742">
        <w:rPr>
          <w:b/>
          <w:bCs/>
        </w:rPr>
        <w:t>Sencor</w:t>
      </w:r>
      <w:proofErr w:type="spellEnd"/>
      <w:r w:rsidR="00BC5742" w:rsidRPr="00BC5742">
        <w:rPr>
          <w:b/>
          <w:bCs/>
        </w:rPr>
        <w:t xml:space="preserve"> SRD 2806</w:t>
      </w:r>
      <w:r w:rsidR="00BC5742">
        <w:t>. Ten je vybaven analogovým tunerem v pásmech AM/FM/SW1/SW2, tedy středních (</w:t>
      </w:r>
      <w:proofErr w:type="gramStart"/>
      <w:r w:rsidR="00BC5742">
        <w:t>530 - 1600</w:t>
      </w:r>
      <w:proofErr w:type="gramEnd"/>
      <w:r w:rsidR="00BC5742">
        <w:t xml:space="preserve"> kHz), velmi krátkých (FM 87,5 - 108 MHz) a krátkých vln (SW1 3,2 - 10 MHz; SW2 10 – 16 MHz). Jeho hmotnost je pouhých 750 gramů a napájet ho lze jak ze sítě, tak 3 „velkými buřty“, tedy bateriemi 1,5 V (D, LR20). Výkon reproduktoru je </w:t>
      </w:r>
      <w:proofErr w:type="gramStart"/>
      <w:r w:rsidR="00BC5742">
        <w:t>1W</w:t>
      </w:r>
      <w:proofErr w:type="gramEnd"/>
      <w:r w:rsidR="00BC5742">
        <w:t xml:space="preserve"> RDS. Cena radiopřijímače SRD 2806 je 549 Kč.</w:t>
      </w:r>
    </w:p>
    <w:p w:rsidR="00BC5742" w:rsidRDefault="00BC5742" w:rsidP="00BC5742"/>
    <w:p w:rsidR="00E65357" w:rsidRDefault="00E65357" w:rsidP="00BC5742">
      <w:pPr>
        <w:rPr>
          <w:noProof/>
        </w:rPr>
      </w:pPr>
    </w:p>
    <w:p w:rsidR="00907D4C" w:rsidRDefault="00907D4C" w:rsidP="00BC5742">
      <w:pPr>
        <w:rPr>
          <w:noProof/>
        </w:rPr>
      </w:pPr>
    </w:p>
    <w:p w:rsidR="00BC5742" w:rsidRDefault="00BC5742" w:rsidP="00BC5742">
      <w:pPr>
        <w:rPr>
          <w:lang w:eastAsia="en-US"/>
        </w:rPr>
      </w:pPr>
      <w:r>
        <w:t xml:space="preserve">Pokud za zaslouženým odpočinkem cestujete autem, určitě s sebou vezměte i </w:t>
      </w:r>
      <w:proofErr w:type="spellStart"/>
      <w:r w:rsidRPr="00E65357">
        <w:rPr>
          <w:b/>
          <w:bCs/>
        </w:rPr>
        <w:t>Sencor</w:t>
      </w:r>
      <w:proofErr w:type="spellEnd"/>
      <w:r w:rsidRPr="00E65357">
        <w:rPr>
          <w:b/>
          <w:bCs/>
        </w:rPr>
        <w:t xml:space="preserve"> USB nabíječku do auta SCH 335</w:t>
      </w:r>
      <w:r w:rsidR="00777147">
        <w:t>. Můžete s ní</w:t>
      </w:r>
      <w:r>
        <w:t xml:space="preserve"> dobít telefon, notebook, tablet nebo třeba navigaci, která vás povede po dalších cestách. Cena auto-nabíječky je 129 Kč.</w:t>
      </w:r>
    </w:p>
    <w:p w:rsidR="00907D4C" w:rsidRDefault="00907D4C" w:rsidP="00E65357">
      <w:pPr>
        <w:spacing w:before="100" w:beforeAutospacing="1" w:after="100" w:afterAutospacing="1"/>
      </w:pPr>
    </w:p>
    <w:p w:rsidR="00E65357" w:rsidRPr="00E65357" w:rsidRDefault="00907D4C" w:rsidP="00E65357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647065</wp:posOffset>
            </wp:positionV>
            <wp:extent cx="1676400" cy="1341120"/>
            <wp:effectExtent l="0" t="0" r="0" b="0"/>
            <wp:wrapSquare wrapText="bothSides"/>
            <wp:docPr id="2" name="Obrázek 2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650_konektor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4" b="9666"/>
                    <a:stretch/>
                  </pic:blipFill>
                  <pic:spPr bwMode="auto">
                    <a:xfrm>
                      <a:off x="0" y="0"/>
                      <a:ext cx="167640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357" w:rsidRPr="00E65357">
        <w:t>Klasickou USB nabíječku do sítě pro nabíjení telefonů, tabletů, a dalších elektrospotřebičů se vstupem AC: 230 V, 50</w:t>
      </w:r>
      <w:r w:rsidR="0090588B">
        <w:t xml:space="preserve"> </w:t>
      </w:r>
      <w:r w:rsidR="00E65357" w:rsidRPr="00E65357">
        <w:t>Hz, 0,35A a výstup</w:t>
      </w:r>
      <w:r w:rsidR="00777147">
        <w:t>em</w:t>
      </w:r>
      <w:r w:rsidR="00E65357" w:rsidRPr="00E65357">
        <w:t xml:space="preserve"> DC: 5 V / 2,1 A (max.) přibalte raději také. </w:t>
      </w:r>
      <w:r w:rsidR="00E65357" w:rsidRPr="00E65357">
        <w:rPr>
          <w:b/>
          <w:bCs/>
        </w:rPr>
        <w:t xml:space="preserve">USB nabíječka </w:t>
      </w:r>
      <w:proofErr w:type="spellStart"/>
      <w:r w:rsidR="00E65357" w:rsidRPr="00E65357">
        <w:rPr>
          <w:b/>
          <w:bCs/>
        </w:rPr>
        <w:t>Sencor</w:t>
      </w:r>
      <w:proofErr w:type="spellEnd"/>
      <w:r w:rsidR="00E65357" w:rsidRPr="00E65357">
        <w:rPr>
          <w:b/>
          <w:bCs/>
        </w:rPr>
        <w:t xml:space="preserve"> SCH 650</w:t>
      </w:r>
      <w:r w:rsidR="00E65357" w:rsidRPr="00E65357">
        <w:t xml:space="preserve"> je dostupná za cenu 199 Kč.</w:t>
      </w:r>
    </w:p>
    <w:p w:rsidR="00992948" w:rsidRPr="00E65357" w:rsidRDefault="00992948" w:rsidP="00BC5742">
      <w:pPr>
        <w:jc w:val="both"/>
      </w:pPr>
    </w:p>
    <w:sectPr w:rsidR="00992948" w:rsidRPr="00E6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590"/>
    <w:multiLevelType w:val="multilevel"/>
    <w:tmpl w:val="93B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B0"/>
    <w:rsid w:val="000253B0"/>
    <w:rsid w:val="00031E42"/>
    <w:rsid w:val="000A57C6"/>
    <w:rsid w:val="00361959"/>
    <w:rsid w:val="00520AD9"/>
    <w:rsid w:val="00526424"/>
    <w:rsid w:val="00565EE4"/>
    <w:rsid w:val="005C6D83"/>
    <w:rsid w:val="006472A7"/>
    <w:rsid w:val="00695D79"/>
    <w:rsid w:val="007139FA"/>
    <w:rsid w:val="00730066"/>
    <w:rsid w:val="00777147"/>
    <w:rsid w:val="0080450D"/>
    <w:rsid w:val="00807070"/>
    <w:rsid w:val="00845F19"/>
    <w:rsid w:val="008616EB"/>
    <w:rsid w:val="0090588B"/>
    <w:rsid w:val="00907D4C"/>
    <w:rsid w:val="00992948"/>
    <w:rsid w:val="00B32296"/>
    <w:rsid w:val="00BC5742"/>
    <w:rsid w:val="00C83B11"/>
    <w:rsid w:val="00D629CB"/>
    <w:rsid w:val="00E65357"/>
    <w:rsid w:val="00EF2CE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9A38-E527-4806-8C48-0FF547C2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9F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cp:keywords/>
  <dc:description/>
  <cp:lastModifiedBy>Eva Kašparová</cp:lastModifiedBy>
  <cp:revision>2</cp:revision>
  <dcterms:created xsi:type="dcterms:W3CDTF">2019-07-11T12:48:00Z</dcterms:created>
  <dcterms:modified xsi:type="dcterms:W3CDTF">2019-07-11T12:48:00Z</dcterms:modified>
</cp:coreProperties>
</file>